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DD" w:rsidRPr="00E8241A" w:rsidRDefault="0022749E" w:rsidP="00E824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22749E" w:rsidRDefault="002A44DD" w:rsidP="00E461F1">
      <w:pPr>
        <w:shd w:val="clear" w:color="auto" w:fill="FFFFFF"/>
        <w:spacing w:before="10" w:after="0" w:line="240" w:lineRule="auto"/>
        <w:ind w:left="29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</w:t>
      </w:r>
      <w:proofErr w:type="spellStart"/>
      <w:r w:rsidRPr="002A44DD">
        <w:rPr>
          <w:rFonts w:ascii="Times New Roman" w:eastAsia="Times New Roman" w:hAnsi="Times New Roman" w:cs="Times New Roman"/>
          <w:sz w:val="28"/>
          <w:szCs w:val="28"/>
        </w:rPr>
        <w:t>биологииспециальной</w:t>
      </w:r>
      <w:proofErr w:type="spellEnd"/>
      <w:r w:rsidRPr="002A44DD">
        <w:rPr>
          <w:rFonts w:ascii="Times New Roman" w:eastAsia="Times New Roman" w:hAnsi="Times New Roman" w:cs="Times New Roman"/>
          <w:sz w:val="28"/>
          <w:szCs w:val="28"/>
        </w:rPr>
        <w:t xml:space="preserve"> (коррекционной) школы </w:t>
      </w:r>
      <w:r w:rsidRPr="002A44DD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2A44DD">
        <w:rPr>
          <w:rFonts w:ascii="Times New Roman" w:eastAsia="Times New Roman" w:hAnsi="Times New Roman" w:cs="Times New Roman"/>
          <w:sz w:val="28"/>
          <w:szCs w:val="28"/>
        </w:rPr>
        <w:t xml:space="preserve"> вида разработана на основе авторской программы под редакцией В.В. Воронковой («Биология</w:t>
      </w:r>
      <w:r w:rsidR="0022157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A44DD">
        <w:rPr>
          <w:rFonts w:ascii="Times New Roman" w:eastAsia="Times New Roman" w:hAnsi="Times New Roman" w:cs="Times New Roman"/>
          <w:sz w:val="28"/>
          <w:szCs w:val="28"/>
        </w:rPr>
        <w:t xml:space="preserve"> 6-9 классы), допущенной Министерством образования и науки Российской Федерации (издательство «</w:t>
      </w:r>
      <w:proofErr w:type="spellStart"/>
      <w:r w:rsidRPr="002A44DD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2A44DD">
        <w:rPr>
          <w:rFonts w:ascii="Times New Roman" w:eastAsia="Times New Roman" w:hAnsi="Times New Roman" w:cs="Times New Roman"/>
          <w:sz w:val="28"/>
          <w:szCs w:val="28"/>
        </w:rPr>
        <w:t>» 20</w:t>
      </w:r>
      <w:r w:rsidR="00CF445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A44DD">
        <w:rPr>
          <w:rFonts w:ascii="Times New Roman" w:eastAsia="Times New Roman" w:hAnsi="Times New Roman" w:cs="Times New Roman"/>
          <w:sz w:val="28"/>
          <w:szCs w:val="28"/>
        </w:rPr>
        <w:t>1г.)</w:t>
      </w:r>
      <w:r w:rsidR="00465E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EC7" w:rsidRPr="008335DF" w:rsidRDefault="00465EC7" w:rsidP="00465EC7">
      <w:pPr>
        <w:spacing w:after="0" w:line="240" w:lineRule="auto"/>
        <w:ind w:firstLine="29"/>
        <w:jc w:val="both"/>
        <w:rPr>
          <w:rFonts w:ascii="Times New Roman" w:hAnsi="Times New Roman"/>
          <w:sz w:val="28"/>
          <w:szCs w:val="28"/>
        </w:rPr>
      </w:pPr>
      <w:r w:rsidRPr="008335DF">
        <w:rPr>
          <w:rFonts w:ascii="Times New Roman" w:hAnsi="Times New Roman"/>
          <w:sz w:val="28"/>
          <w:szCs w:val="28"/>
        </w:rPr>
        <w:t>Соответствует федеральному государственному компоненту стандарта образования и учебному плану школы.</w:t>
      </w:r>
      <w:bookmarkStart w:id="0" w:name="_GoBack"/>
      <w:bookmarkEnd w:id="0"/>
    </w:p>
    <w:p w:rsidR="00FD0C34" w:rsidRPr="002A44DD" w:rsidRDefault="00BC366C" w:rsidP="00CD2386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Биология</w:t>
      </w:r>
      <w:r w:rsidR="0022749E" w:rsidRPr="002A44DD">
        <w:rPr>
          <w:rFonts w:ascii="Times New Roman" w:eastAsia="Times New Roman" w:hAnsi="Times New Roman" w:cs="Times New Roman"/>
          <w:sz w:val="28"/>
          <w:szCs w:val="28"/>
        </w:rPr>
        <w:t xml:space="preserve"> как учебный предмет в коррекционной школе </w:t>
      </w:r>
      <w:r w:rsidR="0022749E" w:rsidRPr="002A44DD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22749E" w:rsidRPr="002A44DD">
        <w:rPr>
          <w:rFonts w:ascii="Times New Roman" w:eastAsia="Times New Roman" w:hAnsi="Times New Roman" w:cs="Times New Roman"/>
          <w:sz w:val="28"/>
          <w:szCs w:val="28"/>
        </w:rPr>
        <w:t xml:space="preserve"> вида включает разделы</w:t>
      </w:r>
      <w:proofErr w:type="gramStart"/>
      <w:r w:rsidR="0022749E" w:rsidRPr="002A44DD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="0022749E" w:rsidRPr="002A44DD">
        <w:rPr>
          <w:rFonts w:ascii="Times New Roman" w:eastAsia="Times New Roman" w:hAnsi="Times New Roman" w:cs="Times New Roman"/>
          <w:sz w:val="28"/>
          <w:szCs w:val="28"/>
        </w:rPr>
        <w:t>Неживая природа» (6 класс), «Растения, грибы, бактерии» (7 класс), «Животные» (8 класс) и «Человек» (9 класс).</w:t>
      </w:r>
    </w:p>
    <w:p w:rsidR="00A6057F" w:rsidRPr="002A44DD" w:rsidRDefault="0022749E" w:rsidP="00CD2386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sz w:val="28"/>
          <w:szCs w:val="28"/>
        </w:rPr>
        <w:t xml:space="preserve">По этим разделам предусматривается изучение элементарных </w:t>
      </w:r>
      <w:r w:rsidRPr="002A44DD">
        <w:rPr>
          <w:rFonts w:ascii="Times New Roman" w:eastAsia="Times New Roman" w:hAnsi="Times New Roman" w:cs="Times New Roman"/>
          <w:spacing w:val="-1"/>
          <w:sz w:val="28"/>
          <w:szCs w:val="28"/>
        </w:rPr>
        <w:t>сведений, доступных умственно отсталым школьникам,</w:t>
      </w:r>
      <w:r w:rsidR="002215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 окружающем мире,</w:t>
      </w:r>
      <w:r w:rsidRPr="002A44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 живой и </w:t>
      </w:r>
      <w:r w:rsidRPr="002A44DD">
        <w:rPr>
          <w:rFonts w:ascii="Times New Roman" w:eastAsia="Times New Roman" w:hAnsi="Times New Roman" w:cs="Times New Roman"/>
          <w:spacing w:val="-4"/>
          <w:sz w:val="28"/>
          <w:szCs w:val="28"/>
        </w:rPr>
        <w:t>неживой природе, об организме человека и охране его здоровья.</w:t>
      </w:r>
    </w:p>
    <w:p w:rsidR="0022749E" w:rsidRPr="002A44DD" w:rsidRDefault="00FD0C34" w:rsidP="00CD2386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Цель школьного курса биологии</w:t>
      </w:r>
      <w:r w:rsidRPr="002A44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дать элементарные, но научные и систематические сведения</w:t>
      </w:r>
      <w:r w:rsidR="002215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 окружающем мире,</w:t>
      </w:r>
      <w:r w:rsidRPr="002A44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 неживой природе, растениях, животных, строении человека. </w:t>
      </w:r>
    </w:p>
    <w:p w:rsidR="00FD0C34" w:rsidRPr="002A44DD" w:rsidRDefault="00FD0C34" w:rsidP="00CD2386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Данная программа составлена с учетом психофизических особенностей учащихся интеллектуальной недостаточностью. Биологический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объекты, понимать причинно-следственные зависимости. </w:t>
      </w:r>
    </w:p>
    <w:p w:rsidR="00FD0C34" w:rsidRPr="002A44DD" w:rsidRDefault="00FD0C34" w:rsidP="00CD2386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spacing w:val="-4"/>
          <w:sz w:val="28"/>
          <w:szCs w:val="28"/>
        </w:rPr>
        <w:t>Работа с пособиями учит абстрагироваться, развивает воображение учащихся. Систематическая словарная работа на уроках биологии расширяет лексический запас детей со сниженным интеллектом, помогает им употреблять новые слова в связной речи. Курс биологии имеет много смежных тем с географией, чтением и развитием речи, изобразительным искусством, СБО и д</w:t>
      </w:r>
      <w:r w:rsidR="0022157E">
        <w:rPr>
          <w:rFonts w:ascii="Times New Roman" w:eastAsia="Times New Roman" w:hAnsi="Times New Roman" w:cs="Times New Roman"/>
          <w:spacing w:val="-4"/>
          <w:sz w:val="28"/>
          <w:szCs w:val="28"/>
        </w:rPr>
        <w:t>р.</w:t>
      </w:r>
    </w:p>
    <w:p w:rsidR="0022749E" w:rsidRPr="00BC366C" w:rsidRDefault="0022749E" w:rsidP="00CD2386">
      <w:pPr>
        <w:shd w:val="clear" w:color="auto" w:fill="FFFFFF"/>
        <w:spacing w:before="240" w:after="0" w:line="240" w:lineRule="auto"/>
        <w:ind w:firstLine="699"/>
        <w:rPr>
          <w:rFonts w:ascii="Times New Roman" w:hAnsi="Times New Roman" w:cs="Times New Roman"/>
          <w:b/>
          <w:sz w:val="28"/>
          <w:szCs w:val="28"/>
        </w:rPr>
      </w:pPr>
      <w:r w:rsidRPr="00BC366C">
        <w:rPr>
          <w:rFonts w:ascii="Times New Roman" w:eastAsia="Times New Roman" w:hAnsi="Times New Roman" w:cs="Times New Roman"/>
          <w:b/>
          <w:sz w:val="28"/>
          <w:szCs w:val="28"/>
        </w:rPr>
        <w:t>Основными задачами преподавания биологии являются:</w:t>
      </w:r>
    </w:p>
    <w:p w:rsidR="0022749E" w:rsidRPr="002A44DD" w:rsidRDefault="0022749E" w:rsidP="00CD2386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19" w:right="10" w:firstLine="68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spacing w:val="-8"/>
          <w:sz w:val="28"/>
          <w:szCs w:val="28"/>
        </w:rPr>
        <w:t>сообщение учащимся знани</w:t>
      </w:r>
      <w:r w:rsidR="00573924">
        <w:rPr>
          <w:rFonts w:ascii="Times New Roman" w:eastAsia="Times New Roman" w:hAnsi="Times New Roman" w:cs="Times New Roman"/>
          <w:spacing w:val="-8"/>
          <w:sz w:val="28"/>
          <w:szCs w:val="28"/>
        </w:rPr>
        <w:t>й</w:t>
      </w:r>
      <w:r w:rsidRPr="002A44D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 основных элементах нежи</w:t>
      </w:r>
      <w:r w:rsidRPr="002A44DD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2A44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вой природы (воле, воздухе, полезных ископаемых, почве) и живой </w:t>
      </w:r>
      <w:r w:rsidRPr="002A44DD">
        <w:rPr>
          <w:rFonts w:ascii="Times New Roman" w:eastAsia="Times New Roman" w:hAnsi="Times New Roman" w:cs="Times New Roman"/>
          <w:spacing w:val="-3"/>
          <w:sz w:val="28"/>
          <w:szCs w:val="28"/>
        </w:rPr>
        <w:t>природы (о строении и жизни растений и животных, а также об орга</w:t>
      </w:r>
      <w:r w:rsidRPr="002A44D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2A44DD">
        <w:rPr>
          <w:rFonts w:ascii="Times New Roman" w:eastAsia="Times New Roman" w:hAnsi="Times New Roman" w:cs="Times New Roman"/>
          <w:sz w:val="28"/>
          <w:szCs w:val="28"/>
        </w:rPr>
        <w:t>низме человека и его здоровье);</w:t>
      </w:r>
    </w:p>
    <w:p w:rsidR="0022749E" w:rsidRPr="002A44DD" w:rsidRDefault="0022749E" w:rsidP="00CD2386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19" w:right="10" w:firstLine="68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sz w:val="28"/>
          <w:szCs w:val="28"/>
        </w:rPr>
        <w:t>формирование правильного понимания таких природных яв</w:t>
      </w:r>
      <w:r w:rsidRPr="002A44D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A44DD">
        <w:rPr>
          <w:rFonts w:ascii="Times New Roman" w:eastAsia="Times New Roman" w:hAnsi="Times New Roman" w:cs="Times New Roman"/>
          <w:spacing w:val="-2"/>
          <w:sz w:val="28"/>
          <w:szCs w:val="28"/>
        </w:rPr>
        <w:t>лений, как дождь, снег, ветер, туман, осень, зима, весна, лето в жиз</w:t>
      </w:r>
      <w:r w:rsidRPr="002A44D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2A44DD">
        <w:rPr>
          <w:rFonts w:ascii="Times New Roman" w:eastAsia="Times New Roman" w:hAnsi="Times New Roman" w:cs="Times New Roman"/>
          <w:sz w:val="28"/>
          <w:szCs w:val="28"/>
        </w:rPr>
        <w:t>ни растений и животных;</w:t>
      </w:r>
    </w:p>
    <w:p w:rsidR="0022749E" w:rsidRPr="002A44DD" w:rsidRDefault="0022749E" w:rsidP="00CD2386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0" w:right="1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sz w:val="28"/>
          <w:szCs w:val="28"/>
        </w:rPr>
        <w:t>проведение через весь курс экологического воспитания (рассмотрения окружающей природы как комплекса условий, не</w:t>
      </w:r>
      <w:r w:rsidRPr="002A44D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A44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обходимых для жизни всех растений, грибов, животных и людей), </w:t>
      </w:r>
      <w:r w:rsidRPr="002A44DD">
        <w:rPr>
          <w:rFonts w:ascii="Times New Roman" w:eastAsia="Times New Roman" w:hAnsi="Times New Roman" w:cs="Times New Roman"/>
          <w:sz w:val="28"/>
          <w:szCs w:val="28"/>
        </w:rPr>
        <w:t>бережного отношения к природе;</w:t>
      </w:r>
    </w:p>
    <w:p w:rsidR="0022749E" w:rsidRPr="002A44DD" w:rsidRDefault="0022749E" w:rsidP="00CD2386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right="1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spacing w:val="-1"/>
          <w:sz w:val="28"/>
          <w:szCs w:val="28"/>
        </w:rPr>
        <w:t>первоначальное ознакомление с приемами выращивания не</w:t>
      </w:r>
      <w:r w:rsidRPr="002A44DD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которых растений (комнатных и на школьном участке) и ухода за </w:t>
      </w:r>
      <w:r w:rsidRPr="002A44DD">
        <w:rPr>
          <w:rFonts w:ascii="Times New Roman" w:eastAsia="Times New Roman" w:hAnsi="Times New Roman" w:cs="Times New Roman"/>
          <w:sz w:val="28"/>
          <w:szCs w:val="28"/>
        </w:rPr>
        <w:t xml:space="preserve">ними; с некоторыми животными, которых можно содержать дома и </w:t>
      </w:r>
      <w:r w:rsidRPr="002A44DD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hi</w:t>
      </w:r>
      <w:proofErr w:type="gramStart"/>
      <w:r w:rsidRPr="002A44D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A44DD">
        <w:rPr>
          <w:rFonts w:ascii="Times New Roman" w:eastAsia="Times New Roman" w:hAnsi="Times New Roman" w:cs="Times New Roman"/>
          <w:sz w:val="28"/>
          <w:szCs w:val="28"/>
        </w:rPr>
        <w:t xml:space="preserve"> школьном уголке природы;</w:t>
      </w:r>
    </w:p>
    <w:p w:rsidR="00FD0C34" w:rsidRPr="00465EC7" w:rsidRDefault="0022749E" w:rsidP="00CD2386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right="2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sz w:val="28"/>
          <w:szCs w:val="28"/>
        </w:rPr>
        <w:t>привитие навыков, способствующих сохранению и укрепле</w:t>
      </w:r>
      <w:r w:rsidRPr="002A44D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нию </w:t>
      </w:r>
      <w:r w:rsidRPr="002A44DD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здоровья человека.</w:t>
      </w:r>
    </w:p>
    <w:p w:rsidR="00465EC7" w:rsidRPr="00465EC7" w:rsidRDefault="00465EC7" w:rsidP="00465EC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right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EC7">
        <w:rPr>
          <w:rFonts w:ascii="Times New Roman" w:eastAsia="Times New Roman" w:hAnsi="Times New Roman" w:cs="Times New Roman"/>
          <w:b/>
          <w:sz w:val="28"/>
          <w:szCs w:val="28"/>
        </w:rPr>
        <w:t>Тематика курса</w:t>
      </w:r>
    </w:p>
    <w:p w:rsidR="00465EC7" w:rsidRPr="002A44DD" w:rsidRDefault="00465EC7" w:rsidP="00465EC7">
      <w:pPr>
        <w:shd w:val="clear" w:color="auto" w:fill="FFFFFF"/>
        <w:spacing w:after="0" w:line="240" w:lineRule="auto"/>
        <w:ind w:right="19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6 классе программа призвана дать учащимся основные знания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2A44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неживой природе;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продолжает </w:t>
      </w:r>
      <w:r w:rsidRPr="002A44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формировать представление о мире, который </w:t>
      </w:r>
      <w:r w:rsidRPr="002A44DD">
        <w:rPr>
          <w:rFonts w:ascii="Times New Roman" w:eastAsia="Times New Roman" w:hAnsi="Times New Roman" w:cs="Times New Roman"/>
          <w:sz w:val="28"/>
          <w:szCs w:val="28"/>
        </w:rPr>
        <w:t>окружает человека.</w:t>
      </w:r>
    </w:p>
    <w:p w:rsidR="00465EC7" w:rsidRPr="002A44DD" w:rsidRDefault="00465EC7" w:rsidP="00465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курса 7 класса «Растения, грибы, бактерии» учитель может начать со знакомства с зелеными растениями, являющимися основными ботаническими знаниями, которые доступны для чув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ственного восприятия учащихся и на которых начинают формиро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 физиологических понятий, свойственных всем живым орга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низмам.</w:t>
      </w:r>
      <w:proofErr w:type="gramEnd"/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Затем можно изучать бактерии и </w:t>
      </w:r>
      <w:proofErr w:type="gramStart"/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закончить курс</w:t>
      </w:r>
      <w:proofErr w:type="gramEnd"/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класса знакомством с грибами. Такая последовательность объясняется осо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бенностями усвоения, сохранения и применения знаний учащими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коррекци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ной школы.</w:t>
      </w:r>
    </w:p>
    <w:p w:rsidR="00465EC7" w:rsidRPr="002A44DD" w:rsidRDefault="00465EC7" w:rsidP="00465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 невозможно познакомить со всеми группами ра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 теми признаками, по которым они объединяются в так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сономические группы (типы, классы, отряды и др.). Поэтому в дан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программе предлагается изучение наиболее распространенных и большей частью уже известных учащимся однодольных и двудольных растений, лишь таких признаков их сходства и различия, кото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рые можно наглядно показать по цветным таблицам.</w:t>
      </w:r>
    </w:p>
    <w:p w:rsidR="00465EC7" w:rsidRPr="002A44DD" w:rsidRDefault="00465EC7" w:rsidP="00465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В 8 классе учащиеся знакомятся с многообразием животного мира и образом жизни некоторых животных; получают сведения о внешнем и внутреннем строении их организма и приспособленно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животных к условиям их жизни.</w:t>
      </w:r>
    </w:p>
    <w:p w:rsidR="00465EC7" w:rsidRDefault="00465EC7" w:rsidP="00465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9 класса предусматривается сообщение элементар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сведения о строении и жизнедеятельности основных органов и в целом всего организма человека. Учащиеся знакомятся с ним и с теми условиями, которые благоприятствуют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ли вредят нормаль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его жизнедеятельности. В связи с изучением организма челове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учащимся сообщаются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о том, как важно правильно пи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таться, соблюдать требования гигиены, как уберечь себя от зараз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болезне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; какой вред здоровью наносят курение, употребление спиртных напитков и наркотиков, а также токсикомания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5EC7" w:rsidRPr="002A44DD" w:rsidRDefault="00465EC7" w:rsidP="00465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программного материала обращается внимание учащихся на значение физической культуры и спорта для здоровья закаливания организма и для нормальной его жизнедеятельности.</w:t>
      </w:r>
    </w:p>
    <w:p w:rsidR="00465EC7" w:rsidRPr="002A44DD" w:rsidRDefault="00465EC7" w:rsidP="00465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занятий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биологии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иметь соответствующее оборудован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наглядные пособия. Кроме измеритель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приборов и различной химической посуды, которые требуются для демонстрации опытов, нужно иметь образцы полезных ископа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емых, различных почв, влажные препараты, скелеты животных и человека, а также в достаточном количестве раздаточный материал.</w:t>
      </w:r>
    </w:p>
    <w:p w:rsidR="00465EC7" w:rsidRPr="002A44DD" w:rsidRDefault="00465EC7" w:rsidP="00465EC7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учебные занятия следует проводить в специально оборудо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ванном кабинете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биологии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5EC7" w:rsidRPr="002A44DD" w:rsidRDefault="00465EC7" w:rsidP="00465E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41A" w:rsidRDefault="00E8241A" w:rsidP="0046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241A" w:rsidRDefault="00E8241A" w:rsidP="0046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EC7" w:rsidRDefault="00465EC7" w:rsidP="0046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Меж</w:t>
      </w:r>
      <w:r w:rsidRPr="004A4A8D">
        <w:rPr>
          <w:rFonts w:ascii="Times New Roman" w:hAnsi="Times New Roman"/>
          <w:b/>
          <w:sz w:val="28"/>
          <w:szCs w:val="28"/>
        </w:rPr>
        <w:t>предметные</w:t>
      </w:r>
      <w:proofErr w:type="spellEnd"/>
      <w:r w:rsidRPr="004A4A8D">
        <w:rPr>
          <w:rFonts w:ascii="Times New Roman" w:hAnsi="Times New Roman"/>
          <w:b/>
          <w:sz w:val="28"/>
          <w:szCs w:val="28"/>
        </w:rPr>
        <w:t xml:space="preserve"> связи</w:t>
      </w:r>
    </w:p>
    <w:p w:rsidR="00465EC7" w:rsidRPr="00465EC7" w:rsidRDefault="00465EC7" w:rsidP="00465EC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465EC7">
        <w:rPr>
          <w:rFonts w:ascii="Times New Roman" w:hAnsi="Times New Roman" w:cs="Times New Roman"/>
          <w:sz w:val="28"/>
          <w:szCs w:val="28"/>
        </w:rPr>
        <w:t xml:space="preserve">Рабочая программа построена с учетом реализации </w:t>
      </w:r>
      <w:proofErr w:type="spellStart"/>
      <w:r w:rsidRPr="00465EC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65EC7">
        <w:rPr>
          <w:rFonts w:ascii="Times New Roman" w:hAnsi="Times New Roman" w:cs="Times New Roman"/>
          <w:sz w:val="28"/>
          <w:szCs w:val="28"/>
        </w:rPr>
        <w:t xml:space="preserve"> связей  курсов природоведения 5 класса, биологии 6 класса с курсами  биологии 7-9 классов, в ходе которых  изучались основные знания о неживой природе; </w:t>
      </w:r>
    </w:p>
    <w:p w:rsidR="009E169A" w:rsidRDefault="00465EC7" w:rsidP="00465EC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465EC7">
        <w:rPr>
          <w:rFonts w:ascii="Times New Roman" w:hAnsi="Times New Roman" w:cs="Times New Roman"/>
          <w:sz w:val="28"/>
          <w:szCs w:val="28"/>
        </w:rPr>
        <w:t>формировались представления о мире, который окружает человека, а так же с учетом изменений, происходящих в современном обществе и новых данных биологической науки.</w:t>
      </w:r>
    </w:p>
    <w:p w:rsidR="00E8241A" w:rsidRDefault="00E8241A" w:rsidP="00465EC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46" w:right="29"/>
        <w:rPr>
          <w:rFonts w:ascii="Times New Roman" w:hAnsi="Times New Roman" w:cs="Times New Roman"/>
          <w:b/>
          <w:sz w:val="28"/>
          <w:szCs w:val="28"/>
        </w:rPr>
      </w:pPr>
    </w:p>
    <w:p w:rsidR="00E8241A" w:rsidRDefault="00E8241A" w:rsidP="00465EC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46" w:right="29"/>
        <w:rPr>
          <w:rFonts w:ascii="Times New Roman" w:hAnsi="Times New Roman" w:cs="Times New Roman"/>
          <w:b/>
          <w:sz w:val="28"/>
          <w:szCs w:val="28"/>
        </w:rPr>
      </w:pPr>
    </w:p>
    <w:p w:rsidR="00E2426A" w:rsidRPr="00BC366C" w:rsidRDefault="00E2426A" w:rsidP="00465EC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46" w:right="29"/>
        <w:rPr>
          <w:rFonts w:ascii="Times New Roman" w:hAnsi="Times New Roman" w:cs="Times New Roman"/>
          <w:b/>
          <w:sz w:val="28"/>
          <w:szCs w:val="28"/>
        </w:rPr>
      </w:pPr>
      <w:r w:rsidRPr="00BC366C">
        <w:rPr>
          <w:rFonts w:ascii="Times New Roman" w:hAnsi="Times New Roman" w:cs="Times New Roman"/>
          <w:b/>
          <w:sz w:val="28"/>
          <w:szCs w:val="28"/>
        </w:rPr>
        <w:t>Основные направления коррекционной работы:</w:t>
      </w:r>
    </w:p>
    <w:p w:rsidR="00E2426A" w:rsidRDefault="00E2426A" w:rsidP="00465EC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46"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E2426A" w:rsidRDefault="00E2426A" w:rsidP="00465EC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переключаемости и распределение внимания;</w:t>
      </w:r>
    </w:p>
    <w:p w:rsidR="00E2426A" w:rsidRDefault="00CD2386" w:rsidP="00465EC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</w:t>
      </w:r>
      <w:r w:rsidR="00E2426A">
        <w:rPr>
          <w:rFonts w:ascii="Times New Roman" w:hAnsi="Times New Roman" w:cs="Times New Roman"/>
          <w:sz w:val="28"/>
          <w:szCs w:val="28"/>
        </w:rPr>
        <w:t xml:space="preserve"> логического мышления, зрительной  и вербальной памяти</w:t>
      </w:r>
    </w:p>
    <w:p w:rsidR="00CD2386" w:rsidRDefault="00CD2386" w:rsidP="00465EC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слухового и зрительного восприятия</w:t>
      </w:r>
    </w:p>
    <w:p w:rsidR="00CD2386" w:rsidRDefault="00CD2386" w:rsidP="00465EC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произвольного внимания</w:t>
      </w:r>
    </w:p>
    <w:p w:rsidR="00CA70F5" w:rsidRPr="00CA70F5" w:rsidRDefault="00CD2386" w:rsidP="00465EC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самостоятельности, аккуратности</w:t>
      </w:r>
    </w:p>
    <w:p w:rsidR="00CA70F5" w:rsidRDefault="00CA70F5" w:rsidP="00465EC7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E8241A" w:rsidRDefault="00E8241A" w:rsidP="008515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41A" w:rsidRDefault="00E8241A" w:rsidP="008515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41A" w:rsidRDefault="00E8241A" w:rsidP="008515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505" w:rsidRDefault="00851505" w:rsidP="008515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A8D">
        <w:rPr>
          <w:rFonts w:ascii="Times New Roman" w:hAnsi="Times New Roman"/>
          <w:b/>
          <w:sz w:val="28"/>
          <w:szCs w:val="28"/>
        </w:rPr>
        <w:t>Основные требования к знаниям и уме</w:t>
      </w:r>
      <w:r>
        <w:rPr>
          <w:rFonts w:ascii="Times New Roman" w:hAnsi="Times New Roman"/>
          <w:b/>
          <w:sz w:val="28"/>
          <w:szCs w:val="28"/>
        </w:rPr>
        <w:t>ниям учащихся</w:t>
      </w:r>
    </w:p>
    <w:p w:rsidR="000E75EE" w:rsidRDefault="000E75EE" w:rsidP="008515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5395"/>
        <w:gridCol w:w="4776"/>
      </w:tblGrid>
      <w:tr w:rsidR="00E019AF" w:rsidRPr="00DC4DAB" w:rsidTr="00E8241A">
        <w:tc>
          <w:tcPr>
            <w:tcW w:w="5395" w:type="dxa"/>
          </w:tcPr>
          <w:p w:rsidR="00E019AF" w:rsidRPr="00DC4DAB" w:rsidRDefault="00E019AF" w:rsidP="007A2BA5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C4DA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Базовый уровень</w:t>
            </w:r>
          </w:p>
        </w:tc>
        <w:tc>
          <w:tcPr>
            <w:tcW w:w="4776" w:type="dxa"/>
          </w:tcPr>
          <w:p w:rsidR="00E019AF" w:rsidRPr="00DC4DAB" w:rsidRDefault="00E019AF" w:rsidP="007A2BA5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C4DA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Минимально-необходимый уровень</w:t>
            </w:r>
          </w:p>
        </w:tc>
      </w:tr>
      <w:tr w:rsidR="000E75EE" w:rsidTr="00E8241A">
        <w:tc>
          <w:tcPr>
            <w:tcW w:w="5395" w:type="dxa"/>
          </w:tcPr>
          <w:p w:rsidR="000E75EE" w:rsidRPr="00FD0C34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Учащиеся должны знать:</w:t>
            </w:r>
          </w:p>
          <w:p w:rsidR="000E75EE" w:rsidRPr="00FD0C34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отличительные признаки твердых тел, жидкостей и газов;</w:t>
            </w:r>
          </w:p>
          <w:p w:rsidR="000E75EE" w:rsidRPr="00FD0C34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характерные признаки некоторых полезных ископаемых, песча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и глинистой почвы;</w:t>
            </w:r>
          </w:p>
          <w:p w:rsidR="000E75EE" w:rsidRPr="00FD0C34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некоторые свойства твердых, жидких и газообразных тел на при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мере металлов, воды, воздуха; расширение при нагревании и сжа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тие при охлаждении, способность к проведению тепла; текучесть воды и движение воздуха.</w:t>
            </w:r>
          </w:p>
          <w:p w:rsidR="000E75EE" w:rsidRPr="00FD0C34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Учащиеся должны уметь</w:t>
            </w:r>
            <w:r w:rsidRPr="00FD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0E75EE" w:rsidRPr="00FD0C34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обращаться с самым простым лабораторным оборудованием;</w:t>
            </w:r>
          </w:p>
          <w:p w:rsidR="000E75EE" w:rsidRPr="00DC4DAB" w:rsidRDefault="000E75EE" w:rsidP="00BC7A4D">
            <w:pPr>
              <w:shd w:val="clear" w:color="auto" w:fill="FFFFFF"/>
              <w:ind w:left="1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несложную обработку почвы на пришкольном участке.</w:t>
            </w:r>
          </w:p>
        </w:tc>
        <w:tc>
          <w:tcPr>
            <w:tcW w:w="4776" w:type="dxa"/>
          </w:tcPr>
          <w:p w:rsidR="000E75EE" w:rsidRPr="00FD0C34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Учащиеся должны знать:</w:t>
            </w:r>
          </w:p>
          <w:p w:rsidR="000E75EE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некоторые свойства твердых, жидких и газообразных тел на при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мере металлов, воды, воздуха; расширение при нагревании и сжа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тие при охлаждении, способность к проведению тепла; текучесть воды и движение воздуха.</w:t>
            </w:r>
          </w:p>
          <w:p w:rsidR="000E75EE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0E75EE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0E75EE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0E75EE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0E75EE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0E75EE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Учащиеся должны уметь</w:t>
            </w:r>
            <w:r w:rsidRPr="00FD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0E75EE" w:rsidRPr="00FD0C34" w:rsidRDefault="000E75EE" w:rsidP="00BC7A4D">
            <w:pPr>
              <w:shd w:val="clear" w:color="auto" w:fill="FFFFFF"/>
              <w:ind w:left="1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несложную обработку почвы на пришкольном участке.</w:t>
            </w:r>
          </w:p>
          <w:p w:rsidR="000E75EE" w:rsidRPr="00FD0C34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75EE" w:rsidRDefault="000E75EE" w:rsidP="00BC7A4D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</w:tbl>
    <w:p w:rsidR="00851505" w:rsidRDefault="00851505" w:rsidP="008515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241A" w:rsidRDefault="00E8241A" w:rsidP="008515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241A" w:rsidRDefault="00E8241A" w:rsidP="008515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241A" w:rsidRDefault="00E8241A" w:rsidP="008515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1B3" w:rsidRDefault="00A231B3" w:rsidP="009B6167">
      <w:pPr>
        <w:pStyle w:val="30"/>
        <w:keepNext/>
        <w:keepLines/>
        <w:shd w:val="clear" w:color="auto" w:fill="auto"/>
        <w:spacing w:before="0" w:line="230" w:lineRule="exact"/>
        <w:ind w:firstLine="0"/>
        <w:jc w:val="left"/>
        <w:rPr>
          <w:rFonts w:ascii="Times New Roman" w:eastAsiaTheme="minorEastAsia" w:hAnsi="Times New Roman" w:cstheme="minorBidi"/>
          <w:bCs w:val="0"/>
          <w:spacing w:val="0"/>
          <w:sz w:val="28"/>
          <w:szCs w:val="28"/>
        </w:rPr>
      </w:pPr>
    </w:p>
    <w:p w:rsidR="009B6167" w:rsidRDefault="009B6167" w:rsidP="009B6167">
      <w:pPr>
        <w:pStyle w:val="30"/>
        <w:keepNext/>
        <w:keepLines/>
        <w:shd w:val="clear" w:color="auto" w:fill="auto"/>
        <w:spacing w:before="0" w:line="230" w:lineRule="exact"/>
        <w:ind w:firstLine="0"/>
        <w:jc w:val="center"/>
      </w:pPr>
      <w:r>
        <w:rPr>
          <w:rFonts w:ascii="Times New Roman" w:eastAsiaTheme="minorEastAsia" w:hAnsi="Times New Roman" w:cstheme="minorBidi"/>
          <w:bCs w:val="0"/>
          <w:spacing w:val="0"/>
          <w:sz w:val="28"/>
          <w:szCs w:val="28"/>
        </w:rPr>
        <w:t>Содержание курса</w:t>
      </w:r>
    </w:p>
    <w:p w:rsidR="00A231B3" w:rsidRDefault="00B91677" w:rsidP="00B91677">
      <w:pPr>
        <w:pStyle w:val="100"/>
        <w:shd w:val="clear" w:color="auto" w:fill="auto"/>
        <w:spacing w:before="0" w:line="245" w:lineRule="exact"/>
        <w:ind w:left="20" w:firstLine="280"/>
      </w:pPr>
      <w:r>
        <w:t xml:space="preserve">                                                             Введение (1</w:t>
      </w:r>
      <w:r w:rsidR="00A231B3">
        <w:t xml:space="preserve"> ч)</w:t>
      </w:r>
    </w:p>
    <w:p w:rsidR="00B91677" w:rsidRPr="00B91677" w:rsidRDefault="00B91677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Введение в  курс</w:t>
      </w:r>
    </w:p>
    <w:p w:rsidR="00B91677" w:rsidRPr="00B91677" w:rsidRDefault="00B91677" w:rsidP="00B91677">
      <w:pPr>
        <w:spacing w:after="0"/>
        <w:ind w:left="-851" w:right="-285"/>
        <w:jc w:val="center"/>
        <w:rPr>
          <w:rFonts w:ascii="Times New Roman" w:hAnsi="Times New Roman" w:cs="Times New Roman"/>
          <w:b/>
        </w:rPr>
      </w:pPr>
      <w:r w:rsidRPr="00B91677">
        <w:rPr>
          <w:rFonts w:ascii="Times New Roman" w:hAnsi="Times New Roman" w:cs="Times New Roman"/>
          <w:b/>
        </w:rPr>
        <w:t>Природа (9 ч)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Живая и неживая природа. Предметы и явления неживой при</w:t>
      </w:r>
      <w:r w:rsidRPr="00B91677">
        <w:rPr>
          <w:rFonts w:ascii="Times New Roman" w:hAnsi="Times New Roman" w:cs="Times New Roman"/>
        </w:rPr>
        <w:softHyphen/>
        <w:t>роды, их изменения. Твердые тела, жидкости и газы. Превращение твердых тел в жидкости, жидкостей — в газы. Для чего нужно изучать неживую природу.</w:t>
      </w:r>
    </w:p>
    <w:p w:rsidR="00A231B3" w:rsidRPr="00B91677" w:rsidRDefault="00B91677" w:rsidP="00B91677">
      <w:pPr>
        <w:spacing w:after="0"/>
        <w:ind w:left="-851" w:right="-285"/>
        <w:jc w:val="center"/>
        <w:rPr>
          <w:rFonts w:ascii="Times New Roman" w:hAnsi="Times New Roman" w:cs="Times New Roman"/>
          <w:b/>
        </w:rPr>
      </w:pPr>
      <w:r w:rsidRPr="00B91677">
        <w:rPr>
          <w:rFonts w:ascii="Times New Roman" w:hAnsi="Times New Roman" w:cs="Times New Roman"/>
          <w:b/>
        </w:rPr>
        <w:t>Вода (12</w:t>
      </w:r>
      <w:r w:rsidR="00A231B3" w:rsidRPr="00B91677">
        <w:rPr>
          <w:rFonts w:ascii="Times New Roman" w:hAnsi="Times New Roman" w:cs="Times New Roman"/>
          <w:b/>
        </w:rPr>
        <w:t xml:space="preserve"> ч)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Вода в природе. Температура воды и ее измерение. Единица из</w:t>
      </w:r>
      <w:r w:rsidRPr="00B91677">
        <w:rPr>
          <w:rFonts w:ascii="Times New Roman" w:hAnsi="Times New Roman" w:cs="Times New Roman"/>
        </w:rPr>
        <w:softHyphen/>
        <w:t>мерения температуры — градус.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Свойства воды: непостоянство формы; текучесть; расширение при нагревании и сжатие при охлаждении, расширение при замер</w:t>
      </w:r>
      <w:r w:rsidRPr="00B91677">
        <w:rPr>
          <w:rFonts w:ascii="Times New Roman" w:hAnsi="Times New Roman" w:cs="Times New Roman"/>
        </w:rPr>
        <w:softHyphen/>
        <w:t>зании. Учет и использование этих свойств воды человеком.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Способность воды растворять твердые вещества (соль, сахар и др.). Растворимые и нерастворимые вещества. Растворы в быту (стиральные, питьевые и т.д.). Растворы в природе: минеральная и морская вода. Прозрачная и мутная вода. Очистка мутной воды. Питьевая вода.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Три состояния воды. Круговорот воды в природе. Значение воды в природе.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Экологические проблемы, связанные с загрязнением воды, и пути их решения.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Демонстрация опытов: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 xml:space="preserve"> Расширение воды при нагревании и сжатие при охлаждении.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 xml:space="preserve"> Расширение воды при замерзании.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 xml:space="preserve"> Растворение соли, сахара и марганцовокислого калия в воде.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 xml:space="preserve"> Очистка мутной воды.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 xml:space="preserve"> Выпаривание солей из питьевой, минеральной и морской воды.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  <w:b/>
        </w:rPr>
      </w:pPr>
      <w:r w:rsidRPr="00B91677">
        <w:rPr>
          <w:rFonts w:ascii="Times New Roman" w:hAnsi="Times New Roman" w:cs="Times New Roman"/>
          <w:b/>
        </w:rPr>
        <w:t>Практические работы: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Определение текучести воды.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Измерение температуры питьевой холодной воды, горячей и теплой воды, используемой для мытья посуды и других целей.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Определение чистоты воды ближайшего водоема.</w:t>
      </w:r>
    </w:p>
    <w:p w:rsidR="00A231B3" w:rsidRPr="00B91677" w:rsidRDefault="00A231B3" w:rsidP="00B91677">
      <w:pPr>
        <w:spacing w:after="0"/>
        <w:ind w:left="-851" w:right="-285"/>
        <w:jc w:val="center"/>
        <w:rPr>
          <w:rFonts w:ascii="Times New Roman" w:hAnsi="Times New Roman" w:cs="Times New Roman"/>
          <w:b/>
        </w:rPr>
      </w:pPr>
      <w:r w:rsidRPr="00B91677">
        <w:rPr>
          <w:rFonts w:ascii="Times New Roman" w:hAnsi="Times New Roman" w:cs="Times New Roman"/>
          <w:b/>
        </w:rPr>
        <w:t>Воздух (15 ч)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Свойства воздуха: прозрачность, бесцветность, упругость. Теп</w:t>
      </w:r>
      <w:r w:rsidRPr="00B91677">
        <w:rPr>
          <w:rFonts w:ascii="Times New Roman" w:hAnsi="Times New Roman" w:cs="Times New Roman"/>
        </w:rPr>
        <w:softHyphen/>
        <w:t>лопроводность воздуха. Учет и использование свойств воздуха че</w:t>
      </w:r>
      <w:r w:rsidRPr="00B91677">
        <w:rPr>
          <w:rFonts w:ascii="Times New Roman" w:hAnsi="Times New Roman" w:cs="Times New Roman"/>
        </w:rPr>
        <w:softHyphen/>
        <w:t>ловеком.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Расширение воздуха при нагревании и сжатие при охлаждении. Теплый воздух легче холодного: теплый воздух поднимается вверх, а холодный опускается вниз. Движение воздуха.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Состав воздуха: кислород, углекислый газ, азот. Кислород, его свойство поддерживать горение. Значение кислорода воздуха для дыхания растений, животных и человека. Применение кислорода в медицине.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Углекислый газ и его свойство не поддерживать горение. Приме</w:t>
      </w:r>
      <w:r w:rsidRPr="00B91677">
        <w:rPr>
          <w:rFonts w:ascii="Times New Roman" w:hAnsi="Times New Roman" w:cs="Times New Roman"/>
        </w:rPr>
        <w:softHyphen/>
        <w:t>нение углекислого газа при тушении пожара.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Чистый и загрязненный воздух. Примеси в воздухе (водяной пар, дым, пыль).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Экологические проблемы, связанные с загрязнением воздуха, и пути их решения.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Демонстрация опытов: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 xml:space="preserve"> Обнаружение воздуха в пористых телах (сахар, сухарь, уголь, почва).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 xml:space="preserve"> Объем воздуха в какой-либо емкости.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 xml:space="preserve"> Упругость воздуха.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 xml:space="preserve"> Воздух — плохой проводник тепла.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 xml:space="preserve"> Расширение воздуха при нагревании и сжатие при охлаждении.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  <w:b/>
        </w:rPr>
      </w:pPr>
      <w:r w:rsidRPr="00B91677">
        <w:rPr>
          <w:rFonts w:ascii="Times New Roman" w:hAnsi="Times New Roman" w:cs="Times New Roman"/>
          <w:b/>
        </w:rPr>
        <w:t>Практические работы: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 xml:space="preserve">Движение воздуха из теплой комнаты в холодную и холодного — </w:t>
      </w:r>
      <w:proofErr w:type="gramStart"/>
      <w:r w:rsidRPr="00B91677">
        <w:rPr>
          <w:rFonts w:ascii="Times New Roman" w:hAnsi="Times New Roman" w:cs="Times New Roman"/>
        </w:rPr>
        <w:t>в</w:t>
      </w:r>
      <w:proofErr w:type="gramEnd"/>
      <w:r w:rsidRPr="00B91677">
        <w:rPr>
          <w:rFonts w:ascii="Times New Roman" w:hAnsi="Times New Roman" w:cs="Times New Roman"/>
        </w:rPr>
        <w:t xml:space="preserve"> теплую (циркуляция).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Наблюдение за отклонением пламени свечи.</w:t>
      </w:r>
    </w:p>
    <w:p w:rsidR="00A231B3" w:rsidRPr="00B91677" w:rsidRDefault="00B91677" w:rsidP="00B91677">
      <w:pPr>
        <w:spacing w:after="0"/>
        <w:ind w:left="-851" w:right="-2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Полезные ископаемые (17</w:t>
      </w:r>
      <w:r w:rsidR="00A231B3" w:rsidRPr="00B91677">
        <w:rPr>
          <w:rFonts w:ascii="Times New Roman" w:hAnsi="Times New Roman" w:cs="Times New Roman"/>
          <w:b/>
        </w:rPr>
        <w:t xml:space="preserve"> ч)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Полезные ископаемые и их значение.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Полезные ископаемые, используемые в качестве строительных материалов.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Гранит, известняк, песок, глина. Внешний вид и свойства. Добы</w:t>
      </w:r>
      <w:r w:rsidRPr="00B91677">
        <w:rPr>
          <w:rFonts w:ascii="Times New Roman" w:hAnsi="Times New Roman" w:cs="Times New Roman"/>
        </w:rPr>
        <w:softHyphen/>
        <w:t>ча и использование.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Горючие полезные ископаемые.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lastRenderedPageBreak/>
        <w:t>Торф. Внешний вид и свойства торфа: коричневый цвет, хоро</w:t>
      </w:r>
      <w:r w:rsidRPr="00B91677">
        <w:rPr>
          <w:rFonts w:ascii="Times New Roman" w:hAnsi="Times New Roman" w:cs="Times New Roman"/>
        </w:rPr>
        <w:softHyphen/>
        <w:t>шо впитывает воду, горит. Образование торфа, добыча и исполь</w:t>
      </w:r>
      <w:r w:rsidRPr="00B91677">
        <w:rPr>
          <w:rFonts w:ascii="Times New Roman" w:hAnsi="Times New Roman" w:cs="Times New Roman"/>
        </w:rPr>
        <w:softHyphen/>
        <w:t>зование.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Каменный уголь. Внешний вид и свойства каменного угля: цвет, блеск, горючесть, твердость, хрупкость. Добыча и использование.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Нефть. Внешний вид и свойства нефти: цвет и запах, масляни</w:t>
      </w:r>
      <w:r w:rsidRPr="00B91677">
        <w:rPr>
          <w:rFonts w:ascii="Times New Roman" w:hAnsi="Times New Roman" w:cs="Times New Roman"/>
        </w:rPr>
        <w:softHyphen/>
        <w:t>стость, текучесть, горючесть. Добыча нефти. Продукты переработки нефти: бензин, керосин и другие материалы.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Природный газ. Свойства газа: бесцветность, запах, горючесть. Добыча и использование. Правила обращения с газом в быту.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Полезные ископаемые, которые используются при получении ми</w:t>
      </w:r>
      <w:r w:rsidRPr="00B91677">
        <w:rPr>
          <w:rFonts w:ascii="Times New Roman" w:hAnsi="Times New Roman" w:cs="Times New Roman"/>
        </w:rPr>
        <w:softHyphen/>
        <w:t>неральных удобрений.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Калийная соль. Внешний вид и свойства: цвет, растворимость в воде. Добыча и использование.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Фосфориты. Внешний вид и свойства: цвет, растворимость в воде. Добыча и использование.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Полезные ископаемые, используемые для получения металлов. Железная и медная руды. Их внешний вид и свойства.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Получение черных и цветных металлов из металлических руд (чугуна, стали, меди и др.).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Экологические проблемы, связанные с добычей и использовани</w:t>
      </w:r>
      <w:r w:rsidRPr="00B91677">
        <w:rPr>
          <w:rFonts w:ascii="Times New Roman" w:hAnsi="Times New Roman" w:cs="Times New Roman"/>
        </w:rPr>
        <w:softHyphen/>
        <w:t>ем полезных ископаемых; пути их решения.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Демонстрация опытов: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 xml:space="preserve"> Определение некоторых свойств горючих полезных ископаемых: </w:t>
      </w:r>
      <w:proofErr w:type="spellStart"/>
      <w:r w:rsidRPr="00B91677">
        <w:rPr>
          <w:rFonts w:ascii="Times New Roman" w:hAnsi="Times New Roman" w:cs="Times New Roman"/>
        </w:rPr>
        <w:t>влагкоемкость</w:t>
      </w:r>
      <w:proofErr w:type="spellEnd"/>
      <w:r w:rsidRPr="00B91677">
        <w:rPr>
          <w:rFonts w:ascii="Times New Roman" w:hAnsi="Times New Roman" w:cs="Times New Roman"/>
        </w:rPr>
        <w:t xml:space="preserve"> торфа и хрупкость каменного угля.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 xml:space="preserve"> Определение растворимости калийной соли и фосфоритов.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 xml:space="preserve"> Определение некоторых свойств черных и цветных металлов (упру</w:t>
      </w:r>
      <w:r w:rsidRPr="00B91677">
        <w:rPr>
          <w:rFonts w:ascii="Times New Roman" w:hAnsi="Times New Roman" w:cs="Times New Roman"/>
        </w:rPr>
        <w:softHyphen/>
        <w:t>гость, хрупкость, пластичность).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  <w:b/>
        </w:rPr>
      </w:pPr>
      <w:r w:rsidRPr="00B91677">
        <w:rPr>
          <w:rFonts w:ascii="Times New Roman" w:hAnsi="Times New Roman" w:cs="Times New Roman"/>
          <w:b/>
        </w:rPr>
        <w:t>Практическая работа: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Распознавание черных и цветных металлов по образцам и различным изделиям из этих металлов.</w:t>
      </w:r>
    </w:p>
    <w:p w:rsidR="00A231B3" w:rsidRPr="00B91677" w:rsidRDefault="00B91677" w:rsidP="00B91677">
      <w:pPr>
        <w:spacing w:after="0"/>
        <w:ind w:left="-851" w:right="-2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Почва (11</w:t>
      </w:r>
      <w:r w:rsidR="00A231B3" w:rsidRPr="00B91677">
        <w:rPr>
          <w:rFonts w:ascii="Times New Roman" w:hAnsi="Times New Roman" w:cs="Times New Roman"/>
          <w:b/>
        </w:rPr>
        <w:t xml:space="preserve"> ч)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Почва — верхний и плодородный слой земли. Как образуется почва.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Состав почвы: перегной, глина, песок, вода, минеральные соли, воздух.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Минеральная и органическая части почвы. Перегной — органи</w:t>
      </w:r>
      <w:r w:rsidRPr="00B91677">
        <w:rPr>
          <w:rFonts w:ascii="Times New Roman" w:hAnsi="Times New Roman" w:cs="Times New Roman"/>
        </w:rPr>
        <w:softHyphen/>
        <w:t>ческая часть почвы. Глина, песок и минеральные соли — минераль</w:t>
      </w:r>
      <w:r w:rsidRPr="00B91677">
        <w:rPr>
          <w:rFonts w:ascii="Times New Roman" w:hAnsi="Times New Roman" w:cs="Times New Roman"/>
        </w:rPr>
        <w:softHyphen/>
        <w:t>ная часть почвы.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Виды почв.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Песчаные и глинистые почвы. Водные свойства песчаных и гли</w:t>
      </w:r>
      <w:r w:rsidRPr="00B91677">
        <w:rPr>
          <w:rFonts w:ascii="Times New Roman" w:hAnsi="Times New Roman" w:cs="Times New Roman"/>
        </w:rPr>
        <w:softHyphen/>
        <w:t>нистых почв: способность впитывать воду, пропускать ее и удержи</w:t>
      </w:r>
      <w:r w:rsidRPr="00B91677">
        <w:rPr>
          <w:rFonts w:ascii="Times New Roman" w:hAnsi="Times New Roman" w:cs="Times New Roman"/>
        </w:rPr>
        <w:softHyphen/>
        <w:t>вать. Сравнение песка и песчаных почв по водным свойствам. Срав</w:t>
      </w:r>
      <w:r w:rsidRPr="00B91677">
        <w:rPr>
          <w:rFonts w:ascii="Times New Roman" w:hAnsi="Times New Roman" w:cs="Times New Roman"/>
        </w:rPr>
        <w:softHyphen/>
        <w:t>нение глины и глинистых почв по водным свойствам.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Основное свойство почвы — плодородие.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Местные типы почв: название, краткая характеристика.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Обработка почвы: вспашка, боронование. Значение почвы в на</w:t>
      </w:r>
      <w:r w:rsidRPr="00B91677">
        <w:rPr>
          <w:rFonts w:ascii="Times New Roman" w:hAnsi="Times New Roman" w:cs="Times New Roman"/>
        </w:rPr>
        <w:softHyphen/>
        <w:t>родном хозяйстве. Экологические проблемы, связанные с загрязне</w:t>
      </w:r>
      <w:r w:rsidRPr="00B91677">
        <w:rPr>
          <w:rFonts w:ascii="Times New Roman" w:hAnsi="Times New Roman" w:cs="Times New Roman"/>
        </w:rPr>
        <w:softHyphen/>
        <w:t>нием почвы, и пути их решения.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Демонстрация опытов: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 xml:space="preserve"> Выделение воздуха и воды из почвы.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 xml:space="preserve"> Обнаружение в почве песка и глины.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 xml:space="preserve"> Выпаривание минеральных веществ из водной вытяжки.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 xml:space="preserve"> Определение способности песчаных и глинистых почв впитывать воду и пропускать ее.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  <w:b/>
        </w:rPr>
      </w:pPr>
      <w:r w:rsidRPr="00B91677">
        <w:rPr>
          <w:rFonts w:ascii="Times New Roman" w:hAnsi="Times New Roman" w:cs="Times New Roman"/>
          <w:b/>
        </w:rPr>
        <w:t>Практические работы: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Различие песчаных и глинистых почв.</w:t>
      </w:r>
    </w:p>
    <w:p w:rsidR="00A231B3" w:rsidRP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>Обработка почвы на школьном учебно-опытном участке: вскапывание и боронование лопатой и граблями, вскапывание приствольных кругов деревьев и кустарников, рыхление почвы мотыгами.</w:t>
      </w:r>
    </w:p>
    <w:p w:rsidR="00B91677" w:rsidRDefault="00A231B3" w:rsidP="00B91677">
      <w:pPr>
        <w:spacing w:after="0"/>
        <w:ind w:left="-851" w:right="-285"/>
        <w:rPr>
          <w:rFonts w:ascii="Times New Roman" w:hAnsi="Times New Roman" w:cs="Times New Roman"/>
        </w:rPr>
      </w:pPr>
      <w:r w:rsidRPr="00B91677">
        <w:rPr>
          <w:rFonts w:ascii="Times New Roman" w:hAnsi="Times New Roman" w:cs="Times New Roman"/>
        </w:rPr>
        <w:t xml:space="preserve">Определение типа почвы на школьном учебно-опытном участке. </w:t>
      </w:r>
    </w:p>
    <w:p w:rsidR="00A231B3" w:rsidRPr="00B91677" w:rsidRDefault="00B91677" w:rsidP="00B91677">
      <w:pPr>
        <w:spacing w:after="0"/>
        <w:ind w:left="-851" w:right="-285"/>
        <w:rPr>
          <w:rFonts w:ascii="Times New Roman" w:hAnsi="Times New Roman" w:cs="Times New Roman"/>
          <w:b/>
        </w:rPr>
      </w:pPr>
      <w:r w:rsidRPr="00B91677">
        <w:rPr>
          <w:rFonts w:ascii="Times New Roman" w:hAnsi="Times New Roman" w:cs="Times New Roman"/>
          <w:b/>
        </w:rPr>
        <w:t xml:space="preserve">Повторение (3 </w:t>
      </w:r>
      <w:r w:rsidR="00A231B3" w:rsidRPr="00B91677">
        <w:rPr>
          <w:rFonts w:ascii="Times New Roman" w:hAnsi="Times New Roman" w:cs="Times New Roman"/>
          <w:b/>
        </w:rPr>
        <w:t>ч)</w:t>
      </w:r>
    </w:p>
    <w:p w:rsidR="00B91677" w:rsidRDefault="00B91677" w:rsidP="00B916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677" w:rsidRDefault="00B91677" w:rsidP="00B916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677" w:rsidRDefault="00B91677" w:rsidP="00B916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677" w:rsidRDefault="00B91677" w:rsidP="00B916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677" w:rsidRDefault="00B91677" w:rsidP="00B916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677" w:rsidRDefault="00B91677" w:rsidP="00B916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241A" w:rsidRDefault="00E8241A" w:rsidP="00B91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Структура курса </w:t>
      </w:r>
    </w:p>
    <w:p w:rsidR="00E8241A" w:rsidRPr="004A4A8D" w:rsidRDefault="00E8241A" w:rsidP="00E82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41A" w:rsidRPr="000E75EE" w:rsidRDefault="00E8241A" w:rsidP="00E824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4A8D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 xml:space="preserve">биологии </w:t>
      </w:r>
      <w:r w:rsidRPr="004A4A8D">
        <w:rPr>
          <w:rFonts w:ascii="Times New Roman" w:hAnsi="Times New Roman"/>
          <w:sz w:val="28"/>
          <w:szCs w:val="28"/>
        </w:rPr>
        <w:t xml:space="preserve"> рассчитана на </w:t>
      </w:r>
      <w:r>
        <w:rPr>
          <w:rFonts w:ascii="Times New Roman" w:hAnsi="Times New Roman"/>
          <w:color w:val="000000" w:themeColor="text1"/>
          <w:sz w:val="28"/>
          <w:szCs w:val="28"/>
        </w:rPr>
        <w:t>68</w:t>
      </w:r>
      <w:r w:rsidRPr="000E75EE">
        <w:rPr>
          <w:rFonts w:ascii="Times New Roman" w:hAnsi="Times New Roman"/>
          <w:color w:val="000000" w:themeColor="text1"/>
          <w:sz w:val="28"/>
          <w:szCs w:val="28"/>
        </w:rPr>
        <w:t xml:space="preserve"> час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0E75E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0E75EE">
        <w:rPr>
          <w:rFonts w:ascii="Times New Roman" w:hAnsi="Times New Roman"/>
          <w:color w:val="000000" w:themeColor="text1"/>
          <w:sz w:val="28"/>
          <w:szCs w:val="28"/>
        </w:rPr>
        <w:t xml:space="preserve"> часа в неделю.</w:t>
      </w:r>
    </w:p>
    <w:p w:rsidR="00E8241A" w:rsidRPr="004A4A8D" w:rsidRDefault="00E8241A" w:rsidP="00E82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41A" w:rsidRPr="004A4A8D" w:rsidRDefault="00E8241A" w:rsidP="00E824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4A8D">
        <w:rPr>
          <w:rFonts w:ascii="Times New Roman" w:hAnsi="Times New Roman"/>
          <w:sz w:val="28"/>
          <w:szCs w:val="28"/>
        </w:rPr>
        <w:t>Таблица содержания основных тем по четвертям.</w:t>
      </w:r>
      <w:r w:rsidRPr="004A4A8D">
        <w:rPr>
          <w:rFonts w:ascii="Times New Roman" w:hAnsi="Times New Roman"/>
          <w:sz w:val="28"/>
          <w:szCs w:val="28"/>
        </w:rPr>
        <w:br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3119"/>
        <w:gridCol w:w="1842"/>
      </w:tblGrid>
      <w:tr w:rsidR="00244839" w:rsidRPr="004A4A8D" w:rsidTr="00244839">
        <w:trPr>
          <w:trHeight w:val="976"/>
        </w:trPr>
        <w:tc>
          <w:tcPr>
            <w:tcW w:w="675" w:type="dxa"/>
          </w:tcPr>
          <w:p w:rsidR="00244839" w:rsidRPr="001F3642" w:rsidRDefault="00244839" w:rsidP="001F364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64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244839" w:rsidRPr="001F3642" w:rsidRDefault="00244839" w:rsidP="0024483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3642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3119" w:type="dxa"/>
          </w:tcPr>
          <w:p w:rsidR="00244839" w:rsidRPr="001F3642" w:rsidRDefault="00244839" w:rsidP="0024483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364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2" w:type="dxa"/>
          </w:tcPr>
          <w:p w:rsidR="00244839" w:rsidRPr="001F3642" w:rsidRDefault="00244839" w:rsidP="0024483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Экскурсии</w:t>
            </w:r>
          </w:p>
        </w:tc>
      </w:tr>
      <w:tr w:rsidR="00244839" w:rsidRPr="004A4A8D" w:rsidTr="00244839">
        <w:tc>
          <w:tcPr>
            <w:tcW w:w="675" w:type="dxa"/>
          </w:tcPr>
          <w:p w:rsidR="00244839" w:rsidRPr="004A4A8D" w:rsidRDefault="00244839" w:rsidP="001F36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44839" w:rsidRPr="004A4A8D" w:rsidRDefault="00244839" w:rsidP="001F36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3119" w:type="dxa"/>
          </w:tcPr>
          <w:p w:rsidR="00244839" w:rsidRPr="00D82B00" w:rsidRDefault="00244839" w:rsidP="001F36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44839" w:rsidRDefault="00244839" w:rsidP="00244839">
            <w:pPr>
              <w:spacing w:after="0" w:line="360" w:lineRule="auto"/>
              <w:ind w:right="10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839" w:rsidRPr="004A4A8D" w:rsidTr="00244839">
        <w:tc>
          <w:tcPr>
            <w:tcW w:w="675" w:type="dxa"/>
          </w:tcPr>
          <w:p w:rsidR="00244839" w:rsidRPr="004A4A8D" w:rsidRDefault="00244839" w:rsidP="001F36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A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44839" w:rsidRPr="004A4A8D" w:rsidRDefault="00244839" w:rsidP="001F36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</w:t>
            </w:r>
          </w:p>
        </w:tc>
        <w:tc>
          <w:tcPr>
            <w:tcW w:w="3119" w:type="dxa"/>
          </w:tcPr>
          <w:p w:rsidR="00244839" w:rsidRPr="00D82B00" w:rsidRDefault="00244839" w:rsidP="001F36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244839" w:rsidRDefault="00244839" w:rsidP="00244839">
            <w:pPr>
              <w:spacing w:after="0" w:line="36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4839" w:rsidRPr="004A4A8D" w:rsidTr="00244839">
        <w:trPr>
          <w:trHeight w:val="129"/>
        </w:trPr>
        <w:tc>
          <w:tcPr>
            <w:tcW w:w="675" w:type="dxa"/>
          </w:tcPr>
          <w:p w:rsidR="00244839" w:rsidRPr="004A4A8D" w:rsidRDefault="00244839" w:rsidP="001F36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A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44839" w:rsidRPr="004A4A8D" w:rsidRDefault="00244839" w:rsidP="001F36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3119" w:type="dxa"/>
          </w:tcPr>
          <w:p w:rsidR="00244839" w:rsidRPr="00D82B00" w:rsidRDefault="00244839" w:rsidP="001F36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244839" w:rsidRDefault="00244839" w:rsidP="00244839">
            <w:pPr>
              <w:spacing w:after="0" w:line="36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839" w:rsidRPr="004A4A8D" w:rsidTr="00244839">
        <w:tc>
          <w:tcPr>
            <w:tcW w:w="675" w:type="dxa"/>
          </w:tcPr>
          <w:p w:rsidR="00244839" w:rsidRPr="004A4A8D" w:rsidRDefault="00244839" w:rsidP="001F36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A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244839" w:rsidRPr="004A4A8D" w:rsidRDefault="00244839" w:rsidP="001F36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Воздух</w:t>
            </w:r>
          </w:p>
        </w:tc>
        <w:tc>
          <w:tcPr>
            <w:tcW w:w="3119" w:type="dxa"/>
          </w:tcPr>
          <w:p w:rsidR="00244839" w:rsidRPr="00D82B00" w:rsidRDefault="00244839" w:rsidP="001F36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244839" w:rsidRDefault="00244839" w:rsidP="00244839">
            <w:pPr>
              <w:spacing w:after="0" w:line="36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4839" w:rsidRPr="004A4A8D" w:rsidTr="00244839">
        <w:trPr>
          <w:trHeight w:val="315"/>
        </w:trPr>
        <w:tc>
          <w:tcPr>
            <w:tcW w:w="675" w:type="dxa"/>
            <w:tcBorders>
              <w:bottom w:val="single" w:sz="4" w:space="0" w:color="auto"/>
            </w:tcBorders>
          </w:tcPr>
          <w:p w:rsidR="00244839" w:rsidRPr="004A4A8D" w:rsidRDefault="00244839" w:rsidP="001F36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A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44839" w:rsidRPr="004A4A8D" w:rsidRDefault="00244839" w:rsidP="001F36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Полезные ископаемые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44839" w:rsidRPr="00D82B00" w:rsidRDefault="00244839" w:rsidP="001F36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44839" w:rsidRDefault="00244839" w:rsidP="00244839">
            <w:pPr>
              <w:spacing w:after="0" w:line="36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839" w:rsidRPr="004A4A8D" w:rsidTr="00244839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244839" w:rsidRPr="004A4A8D" w:rsidRDefault="00244839" w:rsidP="001F36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44839" w:rsidRDefault="00244839" w:rsidP="001F36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Почва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44839" w:rsidRDefault="00244839" w:rsidP="0024483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4839" w:rsidRDefault="00244839" w:rsidP="00244839">
            <w:pPr>
              <w:spacing w:after="0" w:line="36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4839" w:rsidRPr="004A4A8D" w:rsidTr="00244839">
        <w:tc>
          <w:tcPr>
            <w:tcW w:w="675" w:type="dxa"/>
          </w:tcPr>
          <w:p w:rsidR="00244839" w:rsidRPr="004A4A8D" w:rsidRDefault="00244839" w:rsidP="001F36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44839" w:rsidRPr="004A4A8D" w:rsidRDefault="00244839" w:rsidP="001F36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3119" w:type="dxa"/>
          </w:tcPr>
          <w:p w:rsidR="00244839" w:rsidRPr="00D82B00" w:rsidRDefault="00244839" w:rsidP="001F36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44839" w:rsidRDefault="00244839" w:rsidP="00244839">
            <w:pPr>
              <w:spacing w:after="0" w:line="360" w:lineRule="auto"/>
              <w:ind w:right="10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839" w:rsidRPr="001F3642" w:rsidTr="00244839">
        <w:tc>
          <w:tcPr>
            <w:tcW w:w="675" w:type="dxa"/>
          </w:tcPr>
          <w:p w:rsidR="00244839" w:rsidRPr="001F3642" w:rsidRDefault="00244839" w:rsidP="001F364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44839" w:rsidRPr="001F3642" w:rsidRDefault="00244839" w:rsidP="001F364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364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9" w:type="dxa"/>
          </w:tcPr>
          <w:p w:rsidR="00244839" w:rsidRPr="001F3642" w:rsidRDefault="00244839" w:rsidP="001F364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642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842" w:type="dxa"/>
          </w:tcPr>
          <w:p w:rsidR="00244839" w:rsidRPr="001F3642" w:rsidRDefault="00244839" w:rsidP="002448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E8241A" w:rsidRPr="001F3642" w:rsidRDefault="00E8241A" w:rsidP="00E82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241A" w:rsidRDefault="00E8241A" w:rsidP="00E8241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E8241A" w:rsidRDefault="00E8241A" w:rsidP="008515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241A" w:rsidRDefault="00E8241A" w:rsidP="008515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5EE" w:rsidRDefault="000E75EE" w:rsidP="00851505">
      <w:pPr>
        <w:spacing w:after="0" w:line="240" w:lineRule="auto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  <w:r w:rsidRPr="004A4A8D">
        <w:rPr>
          <w:rFonts w:ascii="Times New Roman" w:hAnsi="Times New Roman"/>
          <w:b/>
          <w:sz w:val="28"/>
          <w:szCs w:val="28"/>
        </w:rPr>
        <w:t xml:space="preserve">Критерии и нормы оценки знаний </w:t>
      </w:r>
      <w:proofErr w:type="spellStart"/>
      <w:r w:rsidRPr="004A4A8D">
        <w:rPr>
          <w:rFonts w:ascii="Times New Roman" w:hAnsi="Times New Roman"/>
          <w:b/>
          <w:sz w:val="28"/>
          <w:szCs w:val="28"/>
        </w:rPr>
        <w:t>обучающихся</w:t>
      </w:r>
      <w:r w:rsidRPr="004A4A8D">
        <w:rPr>
          <w:rFonts w:ascii="Times New Roman" w:hAnsi="Times New Roman"/>
          <w:b/>
          <w:color w:val="000000"/>
          <w:spacing w:val="-1"/>
          <w:sz w:val="28"/>
          <w:szCs w:val="28"/>
        </w:rPr>
        <w:t>по</w:t>
      </w:r>
      <w:proofErr w:type="spellEnd"/>
      <w:r w:rsidRPr="004A4A8D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C72451"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t>биологии</w:t>
      </w:r>
    </w:p>
    <w:p w:rsidR="000E75EE" w:rsidRDefault="000E75EE" w:rsidP="00851505">
      <w:pPr>
        <w:spacing w:after="0" w:line="240" w:lineRule="auto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276"/>
        <w:gridCol w:w="4394"/>
        <w:gridCol w:w="4253"/>
      </w:tblGrid>
      <w:tr w:rsidR="000E75EE" w:rsidTr="001F3642">
        <w:tc>
          <w:tcPr>
            <w:tcW w:w="1276" w:type="dxa"/>
          </w:tcPr>
          <w:p w:rsidR="000E75EE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394" w:type="dxa"/>
          </w:tcPr>
          <w:p w:rsidR="000E75EE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4253" w:type="dxa"/>
          </w:tcPr>
          <w:p w:rsidR="000E75EE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Минимально необходимый уровень</w:t>
            </w:r>
          </w:p>
        </w:tc>
      </w:tr>
      <w:tr w:rsidR="000E75EE" w:rsidTr="001F3642">
        <w:tc>
          <w:tcPr>
            <w:tcW w:w="1276" w:type="dxa"/>
          </w:tcPr>
          <w:p w:rsidR="000E75EE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«5» </w:t>
            </w:r>
          </w:p>
        </w:tc>
        <w:tc>
          <w:tcPr>
            <w:tcW w:w="4394" w:type="dxa"/>
          </w:tcPr>
          <w:p w:rsidR="000E75EE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«5» 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исправляет.</w:t>
            </w:r>
          </w:p>
        </w:tc>
        <w:tc>
          <w:tcPr>
            <w:tcW w:w="4253" w:type="dxa"/>
          </w:tcPr>
          <w:p w:rsidR="000E75EE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«5» 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 с помощью учителя</w:t>
            </w:r>
          </w:p>
        </w:tc>
      </w:tr>
      <w:tr w:rsidR="000E75EE" w:rsidTr="001F3642">
        <w:tc>
          <w:tcPr>
            <w:tcW w:w="1276" w:type="dxa"/>
          </w:tcPr>
          <w:p w:rsidR="000E75EE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4394" w:type="dxa"/>
          </w:tcPr>
          <w:p w:rsidR="000E75EE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«4» ставится, если ученик дает ответ в целом правильный, но допускает неточности и исправляет их с помощью учителя</w:t>
            </w:r>
          </w:p>
        </w:tc>
        <w:tc>
          <w:tcPr>
            <w:tcW w:w="4253" w:type="dxa"/>
          </w:tcPr>
          <w:p w:rsidR="000E75EE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«4» ставится, если ученик дает ответ в целом правильный, но допускает неточности и исправляет их с помощью учителя</w:t>
            </w:r>
          </w:p>
        </w:tc>
      </w:tr>
      <w:tr w:rsidR="000E75EE" w:rsidTr="001F3642">
        <w:tc>
          <w:tcPr>
            <w:tcW w:w="1276" w:type="dxa"/>
          </w:tcPr>
          <w:p w:rsidR="000E75EE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4394" w:type="dxa"/>
          </w:tcPr>
          <w:p w:rsidR="000E75EE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«3» ставится, если ученик обнаруживает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      </w:r>
          </w:p>
        </w:tc>
        <w:tc>
          <w:tcPr>
            <w:tcW w:w="4253" w:type="dxa"/>
          </w:tcPr>
          <w:p w:rsidR="000E75EE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«3» ставится, если ученик обнаруживает частичное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      </w:r>
          </w:p>
        </w:tc>
      </w:tr>
    </w:tbl>
    <w:p w:rsidR="000E75EE" w:rsidRPr="004A4A8D" w:rsidRDefault="000E75EE" w:rsidP="008515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0979" w:rsidRDefault="004A0979" w:rsidP="00851505">
      <w:pPr>
        <w:shd w:val="clear" w:color="auto" w:fill="FFFFFF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4A0979" w:rsidRPr="002A44DD" w:rsidRDefault="004A0979" w:rsidP="00CD23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A2BA5" w:rsidRDefault="007A2BA5" w:rsidP="003D5E1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BA5" w:rsidRDefault="007A2BA5" w:rsidP="003D5E1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BA5" w:rsidRDefault="007A2BA5" w:rsidP="003D5E1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BA5" w:rsidRDefault="007A2BA5" w:rsidP="003D5E1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BA5" w:rsidRDefault="007A2BA5" w:rsidP="003D5E1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BA5" w:rsidRDefault="007A2BA5" w:rsidP="003D5E1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BA5" w:rsidRDefault="007A2BA5" w:rsidP="003D5E1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BA5" w:rsidRDefault="007A2BA5" w:rsidP="003D5E1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BA5" w:rsidRDefault="007A2BA5" w:rsidP="003D5E1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7BB6" w:rsidRDefault="00557BB6" w:rsidP="003D5E1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3A0" w:rsidRDefault="000213A0" w:rsidP="003D5E1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3A0" w:rsidRDefault="000213A0" w:rsidP="003D5E1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3A0" w:rsidRDefault="000213A0" w:rsidP="003D5E1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3A0" w:rsidRDefault="000213A0" w:rsidP="003D5E1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3A0" w:rsidRDefault="000213A0" w:rsidP="003D5E1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3A0" w:rsidRDefault="000213A0" w:rsidP="003D5E1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0AB" w:rsidRDefault="00E461F1" w:rsidP="00E46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литературы</w:t>
      </w:r>
    </w:p>
    <w:p w:rsidR="00E461F1" w:rsidRPr="00BC7312" w:rsidRDefault="00E461F1" w:rsidP="006336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41A" w:rsidRPr="00E461F1" w:rsidRDefault="00E8241A" w:rsidP="00E8241A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специальной (коррекционной) образовательной школы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вида: 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 2 сб./ Под. Ред. В.В. Воронковой –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 2001. – Сб. 1.</w:t>
      </w:r>
    </w:p>
    <w:p w:rsidR="00E8241A" w:rsidRPr="00E461F1" w:rsidRDefault="00E8241A" w:rsidP="00E8241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49" w:rsidRDefault="00E461F1" w:rsidP="00E461F1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5EE">
        <w:rPr>
          <w:rFonts w:ascii="Times New Roman" w:hAnsi="Times New Roman" w:cs="Times New Roman"/>
          <w:sz w:val="28"/>
          <w:szCs w:val="28"/>
        </w:rPr>
        <w:t>Романов, И.В., Петросова, Р.А.</w:t>
      </w:r>
      <w:r w:rsidR="00633649">
        <w:rPr>
          <w:rFonts w:ascii="Times New Roman" w:hAnsi="Times New Roman" w:cs="Times New Roman"/>
          <w:sz w:val="28"/>
          <w:szCs w:val="28"/>
        </w:rPr>
        <w:t xml:space="preserve">Учебник Биология. 6 </w:t>
      </w:r>
      <w:proofErr w:type="spellStart"/>
      <w:r w:rsidR="0063364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33649">
        <w:rPr>
          <w:rFonts w:ascii="Times New Roman" w:hAnsi="Times New Roman" w:cs="Times New Roman"/>
          <w:sz w:val="28"/>
          <w:szCs w:val="28"/>
        </w:rPr>
        <w:t xml:space="preserve">. для специальных (коррекционных) школ </w:t>
      </w:r>
      <w:proofErr w:type="gramStart"/>
      <w:r w:rsidR="00633649">
        <w:rPr>
          <w:rFonts w:ascii="Times New Roman" w:hAnsi="Times New Roman" w:cs="Times New Roman"/>
          <w:sz w:val="28"/>
          <w:szCs w:val="28"/>
          <w:lang w:val="en-US"/>
        </w:rPr>
        <w:t>VIII</w:t>
      </w:r>
      <w:proofErr w:type="gramEnd"/>
      <w:r w:rsidR="00633649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139A">
        <w:rPr>
          <w:rFonts w:ascii="Times New Roman" w:hAnsi="Times New Roman" w:cs="Times New Roman"/>
          <w:sz w:val="28"/>
          <w:szCs w:val="28"/>
        </w:rPr>
        <w:t>– М.: Дрофа, 2015</w:t>
      </w:r>
      <w:r w:rsidR="00633649">
        <w:rPr>
          <w:rFonts w:ascii="Times New Roman" w:hAnsi="Times New Roman" w:cs="Times New Roman"/>
          <w:sz w:val="28"/>
          <w:szCs w:val="28"/>
        </w:rPr>
        <w:t>.</w:t>
      </w: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1F1" w:rsidRDefault="00E461F1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br w:type="page"/>
      </w:r>
    </w:p>
    <w:p w:rsidR="002B3AC5" w:rsidRDefault="002B3AC5" w:rsidP="00E461F1">
      <w:pPr>
        <w:spacing w:after="0"/>
        <w:rPr>
          <w:rFonts w:ascii="Times New Roman" w:hAnsi="Times New Roman" w:cs="Times New Roman"/>
          <w:sz w:val="56"/>
          <w:szCs w:val="56"/>
        </w:rPr>
        <w:sectPr w:rsidR="002B3AC5" w:rsidSect="00E8241A">
          <w:footerReference w:type="default" r:id="rId8"/>
          <w:pgSz w:w="11906" w:h="16838"/>
          <w:pgMar w:top="709" w:right="851" w:bottom="1134" w:left="1701" w:header="709" w:footer="276" w:gutter="0"/>
          <w:pgNumType w:start="1"/>
          <w:cols w:space="708"/>
          <w:titlePg/>
          <w:docGrid w:linePitch="360"/>
        </w:sectPr>
      </w:pPr>
    </w:p>
    <w:p w:rsidR="00771794" w:rsidRDefault="001F3642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4"/>
        <w:tblW w:w="15876" w:type="dxa"/>
        <w:tblInd w:w="-459" w:type="dxa"/>
        <w:tblLook w:val="04A0"/>
      </w:tblPr>
      <w:tblGrid>
        <w:gridCol w:w="993"/>
        <w:gridCol w:w="5953"/>
        <w:gridCol w:w="2552"/>
        <w:gridCol w:w="4110"/>
        <w:gridCol w:w="1134"/>
        <w:gridCol w:w="1134"/>
      </w:tblGrid>
      <w:tr w:rsidR="00D667D5" w:rsidRPr="00D667D5" w:rsidTr="00524EB1">
        <w:trPr>
          <w:trHeight w:val="120"/>
        </w:trPr>
        <w:tc>
          <w:tcPr>
            <w:tcW w:w="993" w:type="dxa"/>
            <w:vMerge w:val="restart"/>
          </w:tcPr>
          <w:p w:rsidR="00D667D5" w:rsidRPr="00D667D5" w:rsidRDefault="00D667D5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7D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67D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67D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667D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</w:tcPr>
          <w:p w:rsidR="00D667D5" w:rsidRPr="00D667D5" w:rsidRDefault="00D667D5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667D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vMerge w:val="restart"/>
          </w:tcPr>
          <w:p w:rsidR="00D667D5" w:rsidRPr="00D667D5" w:rsidRDefault="00D667D5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C05CB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4110" w:type="dxa"/>
            <w:vMerge w:val="restart"/>
          </w:tcPr>
          <w:p w:rsidR="00D667D5" w:rsidRPr="00D667D5" w:rsidRDefault="00D667D5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C05CB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667D5" w:rsidRPr="00D667D5" w:rsidRDefault="00D667D5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C05C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D667D5" w:rsidRPr="00D667D5" w:rsidTr="00524EB1">
        <w:trPr>
          <w:trHeight w:val="195"/>
        </w:trPr>
        <w:tc>
          <w:tcPr>
            <w:tcW w:w="993" w:type="dxa"/>
            <w:vMerge/>
          </w:tcPr>
          <w:p w:rsidR="00D667D5" w:rsidRPr="00D667D5" w:rsidRDefault="00D667D5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D667D5" w:rsidRPr="00D667D5" w:rsidRDefault="00D667D5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7D5" w:rsidRPr="00D667D5" w:rsidRDefault="00D667D5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D667D5" w:rsidRPr="00D667D5" w:rsidRDefault="00D667D5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7D5" w:rsidRPr="00D667D5" w:rsidRDefault="00D667D5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7D5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7D5" w:rsidRPr="00D667D5" w:rsidRDefault="00D667D5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7D5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BA2C98" w:rsidRPr="00D667D5" w:rsidTr="00A231B3">
        <w:trPr>
          <w:trHeight w:val="195"/>
        </w:trPr>
        <w:tc>
          <w:tcPr>
            <w:tcW w:w="15876" w:type="dxa"/>
            <w:gridSpan w:val="6"/>
          </w:tcPr>
          <w:p w:rsidR="00BA2C98" w:rsidRPr="00BA2C98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C98">
              <w:rPr>
                <w:rFonts w:ascii="Times New Roman" w:hAnsi="Times New Roman"/>
                <w:b/>
                <w:sz w:val="24"/>
                <w:szCs w:val="24"/>
              </w:rPr>
              <w:t>Введение 1 час</w:t>
            </w:r>
          </w:p>
        </w:tc>
      </w:tr>
      <w:tr w:rsidR="00D667D5" w:rsidRPr="00D667D5" w:rsidTr="00524EB1">
        <w:tc>
          <w:tcPr>
            <w:tcW w:w="993" w:type="dxa"/>
          </w:tcPr>
          <w:p w:rsidR="00D667D5" w:rsidRPr="00A96583" w:rsidRDefault="00A96583" w:rsidP="0077179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8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53" w:type="dxa"/>
          </w:tcPr>
          <w:p w:rsidR="00D667D5" w:rsidRPr="00D667D5" w:rsidRDefault="00D667D5" w:rsidP="00D667D5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71794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552" w:type="dxa"/>
          </w:tcPr>
          <w:p w:rsidR="00D667D5" w:rsidRPr="00D667D5" w:rsidRDefault="00D667D5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D667D5" w:rsidRPr="00D667D5" w:rsidRDefault="00D667D5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252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наглядно-образного</w:t>
            </w:r>
            <w:r w:rsidRPr="00F2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мышления.</w:t>
            </w:r>
          </w:p>
        </w:tc>
        <w:tc>
          <w:tcPr>
            <w:tcW w:w="1134" w:type="dxa"/>
          </w:tcPr>
          <w:p w:rsidR="00D667D5" w:rsidRPr="00D667D5" w:rsidRDefault="00D667D5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67D5" w:rsidRPr="00D667D5" w:rsidRDefault="00D667D5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A2C98" w:rsidRPr="00D667D5" w:rsidTr="00A231B3">
        <w:tc>
          <w:tcPr>
            <w:tcW w:w="15876" w:type="dxa"/>
            <w:gridSpan w:val="6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C05CB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Природа</w:t>
            </w:r>
            <w:r w:rsidR="00244839">
              <w:rPr>
                <w:rFonts w:ascii="Times New Roman" w:hAnsi="Times New Roman"/>
                <w:b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667D5" w:rsidRPr="00D667D5" w:rsidTr="00524EB1">
        <w:tc>
          <w:tcPr>
            <w:tcW w:w="993" w:type="dxa"/>
          </w:tcPr>
          <w:p w:rsidR="00D667D5" w:rsidRPr="00A96583" w:rsidRDefault="00A96583" w:rsidP="0077179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8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53" w:type="dxa"/>
          </w:tcPr>
          <w:p w:rsidR="00D667D5" w:rsidRPr="00CC05CB" w:rsidRDefault="00D667D5" w:rsidP="00A231B3">
            <w:pPr>
              <w:shd w:val="clear" w:color="auto" w:fill="FFFFFF"/>
              <w:ind w:right="43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552" w:type="dxa"/>
          </w:tcPr>
          <w:p w:rsidR="00D667D5" w:rsidRPr="00CC05CB" w:rsidRDefault="00D667D5" w:rsidP="00A231B3">
            <w:pPr>
              <w:tabs>
                <w:tab w:val="left" w:pos="2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4110" w:type="dxa"/>
          </w:tcPr>
          <w:p w:rsidR="00D667D5" w:rsidRDefault="00D667D5">
            <w:r w:rsidRPr="00C935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</w:tc>
        <w:tc>
          <w:tcPr>
            <w:tcW w:w="1134" w:type="dxa"/>
          </w:tcPr>
          <w:p w:rsidR="00D667D5" w:rsidRPr="00D667D5" w:rsidRDefault="00D667D5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67D5" w:rsidRPr="00D667D5" w:rsidRDefault="00D667D5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A96583" w:rsidRPr="00D667D5" w:rsidTr="00524EB1">
        <w:tc>
          <w:tcPr>
            <w:tcW w:w="993" w:type="dxa"/>
          </w:tcPr>
          <w:p w:rsidR="00A96583" w:rsidRDefault="00A96583" w:rsidP="00A965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BA2C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A96583" w:rsidRPr="00CC05CB" w:rsidRDefault="00A96583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и неживая природа. Явления природы</w:t>
            </w:r>
          </w:p>
        </w:tc>
        <w:tc>
          <w:tcPr>
            <w:tcW w:w="2552" w:type="dxa"/>
          </w:tcPr>
          <w:p w:rsidR="00A96583" w:rsidRPr="00CC05CB" w:rsidRDefault="00A96583" w:rsidP="00A231B3">
            <w:pPr>
              <w:tabs>
                <w:tab w:val="left" w:pos="2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изделия</w:t>
            </w:r>
          </w:p>
        </w:tc>
        <w:tc>
          <w:tcPr>
            <w:tcW w:w="4110" w:type="dxa"/>
          </w:tcPr>
          <w:p w:rsidR="00A96583" w:rsidRDefault="00A96583">
            <w:r w:rsidRPr="00C935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</w:tc>
        <w:tc>
          <w:tcPr>
            <w:tcW w:w="1134" w:type="dxa"/>
          </w:tcPr>
          <w:p w:rsidR="00A96583" w:rsidRPr="00D667D5" w:rsidRDefault="00A9658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6583" w:rsidRPr="00D667D5" w:rsidRDefault="00A9658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A96583" w:rsidRPr="00D667D5" w:rsidTr="00524EB1">
        <w:tc>
          <w:tcPr>
            <w:tcW w:w="993" w:type="dxa"/>
          </w:tcPr>
          <w:p w:rsidR="00A96583" w:rsidRDefault="00A96583" w:rsidP="00A965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BA2C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A96583" w:rsidRPr="00F252D7" w:rsidRDefault="00A96583" w:rsidP="00A231B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 и вещества</w:t>
            </w:r>
          </w:p>
        </w:tc>
        <w:tc>
          <w:tcPr>
            <w:tcW w:w="2552" w:type="dxa"/>
          </w:tcPr>
          <w:p w:rsidR="00A96583" w:rsidRPr="00CC05CB" w:rsidRDefault="00A96583" w:rsidP="00A231B3">
            <w:pPr>
              <w:tabs>
                <w:tab w:val="left" w:pos="2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тела, вещества</w:t>
            </w:r>
          </w:p>
        </w:tc>
        <w:tc>
          <w:tcPr>
            <w:tcW w:w="4110" w:type="dxa"/>
          </w:tcPr>
          <w:p w:rsidR="00A96583" w:rsidRPr="00CC05CB" w:rsidRDefault="00A96583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  <w:r w:rsidRPr="00F252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устойчивого внимания</w:t>
            </w:r>
          </w:p>
        </w:tc>
        <w:tc>
          <w:tcPr>
            <w:tcW w:w="1134" w:type="dxa"/>
          </w:tcPr>
          <w:p w:rsidR="00A96583" w:rsidRPr="00D667D5" w:rsidRDefault="00A9658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6583" w:rsidRPr="00D667D5" w:rsidRDefault="00A9658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A96583" w:rsidRPr="00D667D5" w:rsidTr="00524EB1">
        <w:tc>
          <w:tcPr>
            <w:tcW w:w="993" w:type="dxa"/>
          </w:tcPr>
          <w:p w:rsidR="00A96583" w:rsidRDefault="00A96583" w:rsidP="00A965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BA2C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A96583" w:rsidRPr="00F252D7" w:rsidRDefault="00A96583" w:rsidP="00A231B3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веществ</w:t>
            </w:r>
          </w:p>
        </w:tc>
        <w:tc>
          <w:tcPr>
            <w:tcW w:w="2552" w:type="dxa"/>
          </w:tcPr>
          <w:p w:rsidR="00A96583" w:rsidRPr="00CC05CB" w:rsidRDefault="00A96583" w:rsidP="00A231B3">
            <w:pPr>
              <w:tabs>
                <w:tab w:val="left" w:pos="2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твердые, жидкие, газообразные тела</w:t>
            </w:r>
          </w:p>
        </w:tc>
        <w:tc>
          <w:tcPr>
            <w:tcW w:w="4110" w:type="dxa"/>
          </w:tcPr>
          <w:p w:rsidR="00A96583" w:rsidRPr="00CC05CB" w:rsidRDefault="00A96583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гировать речевую деятельность учащихся.</w:t>
            </w:r>
          </w:p>
        </w:tc>
        <w:tc>
          <w:tcPr>
            <w:tcW w:w="1134" w:type="dxa"/>
          </w:tcPr>
          <w:p w:rsidR="00A96583" w:rsidRPr="00D667D5" w:rsidRDefault="00A9658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6583" w:rsidRPr="00D667D5" w:rsidRDefault="00A9658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A96583" w:rsidRPr="00D667D5" w:rsidTr="00524EB1">
        <w:tc>
          <w:tcPr>
            <w:tcW w:w="993" w:type="dxa"/>
          </w:tcPr>
          <w:p w:rsidR="00A96583" w:rsidRDefault="00A96583" w:rsidP="00A965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BA2C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A96583" w:rsidRDefault="00A96583" w:rsidP="00A231B3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величина Земли</w:t>
            </w:r>
          </w:p>
        </w:tc>
        <w:tc>
          <w:tcPr>
            <w:tcW w:w="2552" w:type="dxa"/>
          </w:tcPr>
          <w:p w:rsidR="00A96583" w:rsidRPr="00CC05CB" w:rsidRDefault="00A96583" w:rsidP="00A231B3">
            <w:pPr>
              <w:tabs>
                <w:tab w:val="left" w:pos="2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планета, глобус</w:t>
            </w:r>
          </w:p>
        </w:tc>
        <w:tc>
          <w:tcPr>
            <w:tcW w:w="4110" w:type="dxa"/>
          </w:tcPr>
          <w:p w:rsidR="00A96583" w:rsidRPr="00CC05CB" w:rsidRDefault="00A96583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C05CB">
              <w:rPr>
                <w:rFonts w:ascii="Times New Roman" w:hAnsi="Times New Roman"/>
                <w:color w:val="000000"/>
                <w:sz w:val="24"/>
                <w:szCs w:val="24"/>
              </w:rPr>
              <w:t>гировать познавательную деятельность учащихся.</w:t>
            </w:r>
          </w:p>
        </w:tc>
        <w:tc>
          <w:tcPr>
            <w:tcW w:w="1134" w:type="dxa"/>
          </w:tcPr>
          <w:p w:rsidR="00A96583" w:rsidRPr="00D667D5" w:rsidRDefault="00A9658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6583" w:rsidRPr="00D667D5" w:rsidRDefault="00A9658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A96583" w:rsidRPr="00D667D5" w:rsidTr="00524EB1">
        <w:tc>
          <w:tcPr>
            <w:tcW w:w="993" w:type="dxa"/>
          </w:tcPr>
          <w:p w:rsidR="00A96583" w:rsidRDefault="00A96583" w:rsidP="00A965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BA2C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A96583" w:rsidRDefault="00A96583" w:rsidP="00A231B3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дня и ночи</w:t>
            </w:r>
          </w:p>
        </w:tc>
        <w:tc>
          <w:tcPr>
            <w:tcW w:w="2552" w:type="dxa"/>
          </w:tcPr>
          <w:p w:rsidR="00A96583" w:rsidRPr="00CC05CB" w:rsidRDefault="00A96583" w:rsidP="00A231B3">
            <w:pPr>
              <w:tabs>
                <w:tab w:val="left" w:pos="2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96583" w:rsidRPr="00CC05CB" w:rsidRDefault="00A96583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гировать речевую деятельность учащихся.</w:t>
            </w:r>
          </w:p>
        </w:tc>
        <w:tc>
          <w:tcPr>
            <w:tcW w:w="1134" w:type="dxa"/>
          </w:tcPr>
          <w:p w:rsidR="00A96583" w:rsidRPr="00D667D5" w:rsidRDefault="00A9658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6583" w:rsidRPr="00D667D5" w:rsidRDefault="00A9658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A96583" w:rsidRPr="00D667D5" w:rsidTr="00524EB1">
        <w:tc>
          <w:tcPr>
            <w:tcW w:w="993" w:type="dxa"/>
          </w:tcPr>
          <w:p w:rsidR="00A96583" w:rsidRDefault="00A96583" w:rsidP="00A965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BA2C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A96583" w:rsidRDefault="00A96583" w:rsidP="00A231B3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времен  года</w:t>
            </w:r>
          </w:p>
        </w:tc>
        <w:tc>
          <w:tcPr>
            <w:tcW w:w="2552" w:type="dxa"/>
          </w:tcPr>
          <w:p w:rsidR="00A96583" w:rsidRPr="00CC05CB" w:rsidRDefault="00A96583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96583" w:rsidRPr="00CC05CB" w:rsidRDefault="00A96583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F252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</w:tc>
        <w:tc>
          <w:tcPr>
            <w:tcW w:w="1134" w:type="dxa"/>
          </w:tcPr>
          <w:p w:rsidR="00A96583" w:rsidRPr="00D667D5" w:rsidRDefault="00A9658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6583" w:rsidRPr="00D667D5" w:rsidRDefault="00A9658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A96583" w:rsidRPr="00D667D5" w:rsidTr="00524EB1">
        <w:tc>
          <w:tcPr>
            <w:tcW w:w="993" w:type="dxa"/>
          </w:tcPr>
          <w:p w:rsidR="00A96583" w:rsidRDefault="00A96583" w:rsidP="00A965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BA2C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A96583" w:rsidRDefault="00A96583" w:rsidP="00A231B3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«Природа»</w:t>
            </w:r>
          </w:p>
        </w:tc>
        <w:tc>
          <w:tcPr>
            <w:tcW w:w="2552" w:type="dxa"/>
          </w:tcPr>
          <w:p w:rsidR="00A96583" w:rsidRPr="00CC05CB" w:rsidRDefault="00A96583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96583" w:rsidRPr="00CC05CB" w:rsidRDefault="00A96583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F252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интересов.</w:t>
            </w:r>
          </w:p>
        </w:tc>
        <w:tc>
          <w:tcPr>
            <w:tcW w:w="1134" w:type="dxa"/>
          </w:tcPr>
          <w:p w:rsidR="00A96583" w:rsidRPr="00D667D5" w:rsidRDefault="00A9658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6583" w:rsidRPr="00D667D5" w:rsidRDefault="00A9658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A96583" w:rsidRPr="00D667D5" w:rsidTr="00524EB1">
        <w:tc>
          <w:tcPr>
            <w:tcW w:w="993" w:type="dxa"/>
          </w:tcPr>
          <w:p w:rsidR="00A96583" w:rsidRDefault="00BA2C98" w:rsidP="00A965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96583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A96583" w:rsidRPr="00CC05CB" w:rsidRDefault="00A96583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природу осенью</w:t>
            </w:r>
          </w:p>
        </w:tc>
        <w:tc>
          <w:tcPr>
            <w:tcW w:w="2552" w:type="dxa"/>
          </w:tcPr>
          <w:p w:rsidR="00A96583" w:rsidRDefault="00A96583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6583" w:rsidRPr="00CC05CB" w:rsidRDefault="00A96583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96583" w:rsidRPr="00CC05CB" w:rsidRDefault="00A96583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F252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Повышать интерес к предмету.</w:t>
            </w:r>
          </w:p>
        </w:tc>
        <w:tc>
          <w:tcPr>
            <w:tcW w:w="1134" w:type="dxa"/>
          </w:tcPr>
          <w:p w:rsidR="00A96583" w:rsidRPr="00D667D5" w:rsidRDefault="00A9658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6583" w:rsidRPr="00D667D5" w:rsidRDefault="00A9658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A2C98" w:rsidRPr="00D667D5" w:rsidTr="00A231B3">
        <w:tc>
          <w:tcPr>
            <w:tcW w:w="15876" w:type="dxa"/>
            <w:gridSpan w:val="6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C05C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C05C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Вода 12 часов</w:t>
            </w:r>
          </w:p>
        </w:tc>
      </w:tr>
      <w:tr w:rsidR="00BA2C98" w:rsidRPr="00D667D5" w:rsidTr="00524EB1">
        <w:tc>
          <w:tcPr>
            <w:tcW w:w="993" w:type="dxa"/>
          </w:tcPr>
          <w:p w:rsidR="00BA2C98" w:rsidRPr="00A96583" w:rsidRDefault="00BA2C98" w:rsidP="00A231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9658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953" w:type="dxa"/>
          </w:tcPr>
          <w:p w:rsidR="00BA2C98" w:rsidRPr="00CC05CB" w:rsidRDefault="00BA2C98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2552" w:type="dxa"/>
          </w:tcPr>
          <w:p w:rsidR="00BA2C98" w:rsidRPr="00CC05CB" w:rsidRDefault="00BA2C9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A2C98" w:rsidRDefault="00BA2C98">
            <w:r w:rsidRPr="00335B02">
              <w:rPr>
                <w:rFonts w:ascii="Times New Roman" w:hAnsi="Times New Roman"/>
                <w:sz w:val="24"/>
                <w:szCs w:val="24"/>
              </w:rPr>
              <w:t>Развивать  самостоятельность, аккуратность.</w:t>
            </w: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A2C98" w:rsidRPr="00D667D5" w:rsidTr="00524EB1">
        <w:tc>
          <w:tcPr>
            <w:tcW w:w="993" w:type="dxa"/>
          </w:tcPr>
          <w:p w:rsidR="00BA2C98" w:rsidRDefault="00BA2C98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A2C98" w:rsidRPr="00F252D7" w:rsidRDefault="00BA2C98" w:rsidP="00A231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2552" w:type="dxa"/>
          </w:tcPr>
          <w:p w:rsidR="00BA2C98" w:rsidRPr="00952190" w:rsidRDefault="00BA2C9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A2C98" w:rsidRDefault="00BA2C98">
            <w:r w:rsidRPr="00335B02">
              <w:rPr>
                <w:rFonts w:ascii="Times New Roman" w:hAnsi="Times New Roman"/>
                <w:sz w:val="24"/>
                <w:szCs w:val="24"/>
              </w:rPr>
              <w:t>Развивать  самостоятельность, аккуратность.</w:t>
            </w: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A2C98" w:rsidRPr="00D667D5" w:rsidTr="00524EB1">
        <w:tc>
          <w:tcPr>
            <w:tcW w:w="993" w:type="dxa"/>
          </w:tcPr>
          <w:p w:rsidR="00BA2C98" w:rsidRDefault="00BA2C98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BA2C98" w:rsidRPr="00F252D7" w:rsidRDefault="00BA2C98" w:rsidP="00A231B3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Способность воды растворять некоторые вещества</w:t>
            </w:r>
          </w:p>
        </w:tc>
        <w:tc>
          <w:tcPr>
            <w:tcW w:w="2552" w:type="dxa"/>
          </w:tcPr>
          <w:p w:rsidR="00BA2C98" w:rsidRPr="00952190" w:rsidRDefault="00BA2C9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A2C98" w:rsidRPr="00952190" w:rsidRDefault="00BA2C98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гировать речевую деятельность учащихся.</w:t>
            </w: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A2C98" w:rsidRPr="00D667D5" w:rsidTr="00524EB1">
        <w:tc>
          <w:tcPr>
            <w:tcW w:w="993" w:type="dxa"/>
          </w:tcPr>
          <w:p w:rsidR="00BA2C98" w:rsidRDefault="00BA2C98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BA2C98" w:rsidRDefault="00BA2C98" w:rsidP="00A231B3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Растворимые и нерастворимые в воде вещества</w:t>
            </w:r>
          </w:p>
        </w:tc>
        <w:tc>
          <w:tcPr>
            <w:tcW w:w="2552" w:type="dxa"/>
          </w:tcPr>
          <w:p w:rsidR="00BA2C98" w:rsidRPr="00952190" w:rsidRDefault="00BA2C9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</w:t>
            </w:r>
          </w:p>
        </w:tc>
        <w:tc>
          <w:tcPr>
            <w:tcW w:w="4110" w:type="dxa"/>
          </w:tcPr>
          <w:p w:rsidR="00BA2C98" w:rsidRPr="00952190" w:rsidRDefault="00BA2C98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Развивать  самостоятельность, аккуратность.</w:t>
            </w: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A2C98" w:rsidRPr="00D667D5" w:rsidTr="00524EB1">
        <w:tc>
          <w:tcPr>
            <w:tcW w:w="993" w:type="dxa"/>
          </w:tcPr>
          <w:p w:rsidR="00BA2C98" w:rsidRDefault="00BA2C98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BA2C98" w:rsidRPr="00F252D7" w:rsidRDefault="00BA2C98" w:rsidP="00A231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Прозрачная и мутная вода</w:t>
            </w:r>
          </w:p>
        </w:tc>
        <w:tc>
          <w:tcPr>
            <w:tcW w:w="2552" w:type="dxa"/>
          </w:tcPr>
          <w:p w:rsidR="00BA2C98" w:rsidRPr="00952190" w:rsidRDefault="00BA2C9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A2C98" w:rsidRPr="00952190" w:rsidRDefault="00BA2C98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Развивать  самостоятельность, аккуратность.</w:t>
            </w: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A2C98" w:rsidRPr="00D667D5" w:rsidTr="00524EB1">
        <w:tc>
          <w:tcPr>
            <w:tcW w:w="993" w:type="dxa"/>
          </w:tcPr>
          <w:p w:rsidR="00BA2C98" w:rsidRDefault="00BA2C98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BA2C98" w:rsidRPr="00F252D7" w:rsidRDefault="00BA2C98" w:rsidP="00A231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Растворы</w:t>
            </w:r>
          </w:p>
        </w:tc>
        <w:tc>
          <w:tcPr>
            <w:tcW w:w="2552" w:type="dxa"/>
          </w:tcPr>
          <w:p w:rsidR="00BA2C98" w:rsidRPr="00952190" w:rsidRDefault="00BA2C9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A2C98" w:rsidRPr="00952190" w:rsidRDefault="00BA2C98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работать по словесной инструкции, алгоритму.</w:t>
            </w: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A2C98" w:rsidRPr="00D667D5" w:rsidTr="00524EB1">
        <w:tc>
          <w:tcPr>
            <w:tcW w:w="993" w:type="dxa"/>
          </w:tcPr>
          <w:p w:rsidR="00BA2C98" w:rsidRDefault="00BA2C98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BA2C98" w:rsidRDefault="00BA2C98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воды. Переход воды из одного состояния в другое</w:t>
            </w:r>
          </w:p>
        </w:tc>
        <w:tc>
          <w:tcPr>
            <w:tcW w:w="2552" w:type="dxa"/>
          </w:tcPr>
          <w:p w:rsidR="00BA2C98" w:rsidRPr="00952190" w:rsidRDefault="00BA2C9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A2C98" w:rsidRPr="00952190" w:rsidRDefault="00BA2C98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гировать речевую деятельность учащихся.</w:t>
            </w: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A2C98" w:rsidRPr="00D667D5" w:rsidTr="00524EB1">
        <w:tc>
          <w:tcPr>
            <w:tcW w:w="993" w:type="dxa"/>
          </w:tcPr>
          <w:p w:rsidR="00BA2C98" w:rsidRDefault="00BA2C98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BA2C98" w:rsidRDefault="00BA2C98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и ее измерение</w:t>
            </w:r>
          </w:p>
          <w:p w:rsidR="00BA2C98" w:rsidRDefault="00BA2C98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2C98" w:rsidRPr="00952190" w:rsidRDefault="00BA2C9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Температура, термометр</w:t>
            </w:r>
          </w:p>
        </w:tc>
        <w:tc>
          <w:tcPr>
            <w:tcW w:w="4110" w:type="dxa"/>
          </w:tcPr>
          <w:p w:rsidR="00BA2C98" w:rsidRPr="00952190" w:rsidRDefault="00BA2C98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гировать речевую деятельность учащихся.</w:t>
            </w: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A2C98" w:rsidRPr="00D667D5" w:rsidTr="00524EB1">
        <w:tc>
          <w:tcPr>
            <w:tcW w:w="993" w:type="dxa"/>
          </w:tcPr>
          <w:p w:rsidR="00BA2C98" w:rsidRPr="00A96583" w:rsidRDefault="00BA2C98" w:rsidP="00A231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965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BA2C98" w:rsidRPr="000B2034" w:rsidRDefault="00BA2C98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  <w:r w:rsidRPr="000B2034">
              <w:rPr>
                <w:rFonts w:ascii="Times New Roman" w:hAnsi="Times New Roman"/>
                <w:sz w:val="24"/>
                <w:szCs w:val="24"/>
              </w:rPr>
              <w:t>Работа воды в природе</w:t>
            </w:r>
          </w:p>
          <w:p w:rsidR="00BA2C98" w:rsidRPr="00952190" w:rsidRDefault="00BA2C98" w:rsidP="00A231B3">
            <w:pPr>
              <w:tabs>
                <w:tab w:val="left" w:pos="2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A2C98" w:rsidRDefault="00BA2C9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A2C98" w:rsidRPr="00952190" w:rsidRDefault="00BA2C98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Развивать  самостоятельность, аккуратность.</w:t>
            </w: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A2C98" w:rsidRPr="00D667D5" w:rsidTr="00524EB1">
        <w:tc>
          <w:tcPr>
            <w:tcW w:w="993" w:type="dxa"/>
          </w:tcPr>
          <w:p w:rsidR="00BA2C98" w:rsidRDefault="00BA2C98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BA2C98" w:rsidRDefault="00BA2C98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воды человеком</w:t>
            </w:r>
          </w:p>
          <w:p w:rsidR="00BA2C98" w:rsidRPr="00952190" w:rsidRDefault="00BA2C98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2C98" w:rsidRDefault="00BA2C9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A2C98" w:rsidRPr="00952190" w:rsidRDefault="00BA2C98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работать по словесной инструкции, алгоритму.</w:t>
            </w: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A2C98" w:rsidRPr="00D667D5" w:rsidTr="00524EB1">
        <w:tc>
          <w:tcPr>
            <w:tcW w:w="993" w:type="dxa"/>
          </w:tcPr>
          <w:p w:rsidR="00BA2C98" w:rsidRDefault="00BA2C98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BA2C98" w:rsidRDefault="00BA2C98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воды</w:t>
            </w:r>
          </w:p>
          <w:p w:rsidR="00BA2C98" w:rsidRPr="00952190" w:rsidRDefault="00BA2C98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2C98" w:rsidRDefault="00BA2C9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A2C98" w:rsidRPr="00952190" w:rsidRDefault="00BA2C98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работать по словесной инструкции, алгоритму.</w:t>
            </w: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A2C98" w:rsidRPr="00D667D5" w:rsidTr="00524EB1">
        <w:tc>
          <w:tcPr>
            <w:tcW w:w="993" w:type="dxa"/>
          </w:tcPr>
          <w:p w:rsidR="00BA2C98" w:rsidRDefault="00BA2C98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BA2C98" w:rsidRPr="00952190" w:rsidRDefault="00BA2C98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«Вода»</w:t>
            </w:r>
          </w:p>
        </w:tc>
        <w:tc>
          <w:tcPr>
            <w:tcW w:w="2552" w:type="dxa"/>
          </w:tcPr>
          <w:p w:rsidR="00BA2C98" w:rsidRDefault="00BA2C9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A2C98" w:rsidRPr="00952190" w:rsidRDefault="00BA2C98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гировать речевую деятельность учащихся.</w:t>
            </w: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2C98" w:rsidRPr="00D667D5" w:rsidRDefault="00BA2C9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244839" w:rsidRPr="00D667D5" w:rsidTr="00A231B3">
        <w:tc>
          <w:tcPr>
            <w:tcW w:w="15876" w:type="dxa"/>
            <w:gridSpan w:val="6"/>
          </w:tcPr>
          <w:p w:rsidR="00244839" w:rsidRPr="00D667D5" w:rsidRDefault="00244839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5219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5219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Воздух 15 часов</w:t>
            </w:r>
          </w:p>
        </w:tc>
      </w:tr>
      <w:tr w:rsidR="000C69F3" w:rsidRPr="00D667D5" w:rsidTr="00524EB1">
        <w:tc>
          <w:tcPr>
            <w:tcW w:w="993" w:type="dxa"/>
          </w:tcPr>
          <w:p w:rsidR="000C69F3" w:rsidRPr="00A96583" w:rsidRDefault="00A2300B" w:rsidP="00A231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C69F3" w:rsidRPr="00A9658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953" w:type="dxa"/>
          </w:tcPr>
          <w:p w:rsidR="000C69F3" w:rsidRPr="00952190" w:rsidRDefault="000C69F3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 вокруг нас</w:t>
            </w:r>
          </w:p>
        </w:tc>
        <w:tc>
          <w:tcPr>
            <w:tcW w:w="2552" w:type="dxa"/>
          </w:tcPr>
          <w:p w:rsidR="000C69F3" w:rsidRPr="00952190" w:rsidRDefault="000C69F3" w:rsidP="00A231B3">
            <w:pPr>
              <w:tabs>
                <w:tab w:val="left" w:pos="2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атмосфера</w:t>
            </w:r>
          </w:p>
        </w:tc>
        <w:tc>
          <w:tcPr>
            <w:tcW w:w="4110" w:type="dxa"/>
          </w:tcPr>
          <w:p w:rsidR="000C69F3" w:rsidRPr="00952190" w:rsidRDefault="000C69F3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представления об окружающем мире и обогащение словаря.</w:t>
            </w: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C69F3" w:rsidRPr="00D667D5" w:rsidTr="00524EB1">
        <w:tc>
          <w:tcPr>
            <w:tcW w:w="993" w:type="dxa"/>
          </w:tcPr>
          <w:p w:rsidR="000C69F3" w:rsidRDefault="00A2300B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C69F3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0C69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0C69F3" w:rsidRPr="00952190" w:rsidRDefault="000C69F3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2552" w:type="dxa"/>
          </w:tcPr>
          <w:p w:rsidR="000C69F3" w:rsidRPr="00952190" w:rsidRDefault="000C69F3" w:rsidP="00A231B3">
            <w:pPr>
              <w:tabs>
                <w:tab w:val="left" w:pos="2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69F3" w:rsidRPr="00952190" w:rsidRDefault="000C69F3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представления об окружающем мире и обогащение словаря.</w:t>
            </w: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C69F3" w:rsidRPr="00D667D5" w:rsidTr="00524EB1">
        <w:tc>
          <w:tcPr>
            <w:tcW w:w="993" w:type="dxa"/>
          </w:tcPr>
          <w:p w:rsidR="000C69F3" w:rsidRDefault="00A2300B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C69F3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0C69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0C69F3" w:rsidRDefault="000C69F3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Тёплый и холодный воздух</w:t>
            </w:r>
          </w:p>
          <w:p w:rsidR="000C69F3" w:rsidRPr="00952190" w:rsidRDefault="000C69F3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9F3" w:rsidRPr="00952190" w:rsidRDefault="000C69F3" w:rsidP="00A231B3">
            <w:pPr>
              <w:tabs>
                <w:tab w:val="left" w:pos="2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69F3" w:rsidRPr="00952190" w:rsidRDefault="000C69F3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 словаря.</w:t>
            </w: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C69F3" w:rsidRPr="00D667D5" w:rsidTr="00524EB1">
        <w:tc>
          <w:tcPr>
            <w:tcW w:w="993" w:type="dxa"/>
          </w:tcPr>
          <w:p w:rsidR="000C69F3" w:rsidRDefault="00A2300B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C69F3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0C69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0C69F3" w:rsidRDefault="000C69F3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Теплопроводность воздуха</w:t>
            </w:r>
          </w:p>
          <w:p w:rsidR="000C69F3" w:rsidRPr="00952190" w:rsidRDefault="000C69F3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9F3" w:rsidRPr="00952190" w:rsidRDefault="000C69F3" w:rsidP="00A231B3">
            <w:pPr>
              <w:tabs>
                <w:tab w:val="left" w:pos="2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теплопроводность</w:t>
            </w:r>
          </w:p>
        </w:tc>
        <w:tc>
          <w:tcPr>
            <w:tcW w:w="4110" w:type="dxa"/>
          </w:tcPr>
          <w:p w:rsidR="000C69F3" w:rsidRPr="00952190" w:rsidRDefault="000C69F3" w:rsidP="00A231B3">
            <w:pPr>
              <w:tabs>
                <w:tab w:val="left" w:pos="25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Коррегировать</w:t>
            </w:r>
            <w:proofErr w:type="spellEnd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речевую деятельность учащихся.</w:t>
            </w: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C69F3" w:rsidRPr="00D667D5" w:rsidTr="00524EB1">
        <w:tc>
          <w:tcPr>
            <w:tcW w:w="993" w:type="dxa"/>
          </w:tcPr>
          <w:p w:rsidR="000C69F3" w:rsidRDefault="00A2300B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C69F3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0C69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0C69F3" w:rsidRPr="00F252D7" w:rsidRDefault="000C69F3" w:rsidP="00A231B3">
            <w:pPr>
              <w:shd w:val="clear" w:color="auto" w:fill="FFFFFF"/>
              <w:ind w:right="10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воздуха</w:t>
            </w:r>
          </w:p>
        </w:tc>
        <w:tc>
          <w:tcPr>
            <w:tcW w:w="2552" w:type="dxa"/>
          </w:tcPr>
          <w:p w:rsidR="000C69F3" w:rsidRPr="00952190" w:rsidRDefault="000C69F3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69F3" w:rsidRDefault="000C69F3">
            <w:proofErr w:type="spellStart"/>
            <w:r w:rsidRPr="00D043E3">
              <w:rPr>
                <w:rFonts w:ascii="Times New Roman" w:hAnsi="Times New Roman"/>
                <w:color w:val="000000"/>
                <w:sz w:val="24"/>
                <w:szCs w:val="24"/>
              </w:rPr>
              <w:t>Коррегировать</w:t>
            </w:r>
            <w:proofErr w:type="spellEnd"/>
            <w:r w:rsidRPr="00D04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речевую деятельность учащихся.</w:t>
            </w: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C69F3" w:rsidRPr="00D667D5" w:rsidTr="00524EB1">
        <w:tc>
          <w:tcPr>
            <w:tcW w:w="993" w:type="dxa"/>
          </w:tcPr>
          <w:p w:rsidR="000C69F3" w:rsidRDefault="00A2300B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C69F3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0C69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0C69F3" w:rsidRPr="00F252D7" w:rsidRDefault="000C69F3" w:rsidP="00A231B3">
            <w:pPr>
              <w:shd w:val="clear" w:color="auto" w:fill="FFFFFF"/>
              <w:ind w:right="240" w:firstLine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Ветер</w:t>
            </w:r>
          </w:p>
        </w:tc>
        <w:tc>
          <w:tcPr>
            <w:tcW w:w="2552" w:type="dxa"/>
          </w:tcPr>
          <w:p w:rsidR="000C69F3" w:rsidRPr="00952190" w:rsidRDefault="000C69F3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</w:t>
            </w:r>
          </w:p>
        </w:tc>
        <w:tc>
          <w:tcPr>
            <w:tcW w:w="4110" w:type="dxa"/>
          </w:tcPr>
          <w:p w:rsidR="000C69F3" w:rsidRDefault="000C69F3">
            <w:proofErr w:type="spellStart"/>
            <w:r w:rsidRPr="00D043E3">
              <w:rPr>
                <w:rFonts w:ascii="Times New Roman" w:hAnsi="Times New Roman"/>
                <w:color w:val="000000"/>
                <w:sz w:val="24"/>
                <w:szCs w:val="24"/>
              </w:rPr>
              <w:t>Коррегировать</w:t>
            </w:r>
            <w:proofErr w:type="spellEnd"/>
            <w:r w:rsidRPr="00D04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речевую деятельность учащихся.</w:t>
            </w: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C69F3" w:rsidRPr="00D667D5" w:rsidTr="00524EB1">
        <w:tc>
          <w:tcPr>
            <w:tcW w:w="993" w:type="dxa"/>
          </w:tcPr>
          <w:p w:rsidR="000C69F3" w:rsidRDefault="00A2300B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C69F3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0C69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0C69F3" w:rsidRPr="00DA5FA0" w:rsidRDefault="000C69F3" w:rsidP="00A231B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ветра в природе</w:t>
            </w:r>
          </w:p>
        </w:tc>
        <w:tc>
          <w:tcPr>
            <w:tcW w:w="2552" w:type="dxa"/>
          </w:tcPr>
          <w:p w:rsidR="000C69F3" w:rsidRPr="00952190" w:rsidRDefault="000C69F3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ураган</w:t>
            </w:r>
          </w:p>
        </w:tc>
        <w:tc>
          <w:tcPr>
            <w:tcW w:w="4110" w:type="dxa"/>
          </w:tcPr>
          <w:p w:rsidR="000C69F3" w:rsidRPr="00952190" w:rsidRDefault="000C69F3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работать по словесной инструкции, алгоритму.</w:t>
            </w: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C69F3" w:rsidRPr="00D667D5" w:rsidTr="00524EB1">
        <w:tc>
          <w:tcPr>
            <w:tcW w:w="993" w:type="dxa"/>
          </w:tcPr>
          <w:p w:rsidR="000C69F3" w:rsidRDefault="00A2300B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C69F3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0C69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0C69F3" w:rsidRDefault="000C69F3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воздуха</w:t>
            </w:r>
          </w:p>
        </w:tc>
        <w:tc>
          <w:tcPr>
            <w:tcW w:w="2552" w:type="dxa"/>
          </w:tcPr>
          <w:p w:rsidR="000C69F3" w:rsidRPr="00952190" w:rsidRDefault="000C69F3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кислород, азот</w:t>
            </w:r>
          </w:p>
        </w:tc>
        <w:tc>
          <w:tcPr>
            <w:tcW w:w="4110" w:type="dxa"/>
          </w:tcPr>
          <w:p w:rsidR="000C69F3" w:rsidRDefault="000C69F3">
            <w:r w:rsidRPr="007D02D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работать по словесной инструкции, алгоритму</w:t>
            </w: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C69F3" w:rsidRPr="00D667D5" w:rsidTr="00524EB1">
        <w:tc>
          <w:tcPr>
            <w:tcW w:w="993" w:type="dxa"/>
          </w:tcPr>
          <w:p w:rsidR="000C69F3" w:rsidRPr="00A96583" w:rsidRDefault="00080BE2" w:rsidP="00A231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0C69F3" w:rsidRPr="00A96583">
              <w:rPr>
                <w:rFonts w:ascii="Times New Roman" w:hAnsi="Times New Roman"/>
                <w:sz w:val="24"/>
                <w:szCs w:val="24"/>
              </w:rPr>
              <w:t>.</w:t>
            </w:r>
            <w:r w:rsidR="000C69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0C69F3" w:rsidRPr="00F252D7" w:rsidRDefault="000C69F3" w:rsidP="00A231B3">
            <w:pPr>
              <w:shd w:val="clear" w:color="auto" w:fill="FFFFFF"/>
              <w:ind w:right="240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Свойства кислорода</w:t>
            </w:r>
          </w:p>
        </w:tc>
        <w:tc>
          <w:tcPr>
            <w:tcW w:w="2552" w:type="dxa"/>
          </w:tcPr>
          <w:p w:rsidR="000C69F3" w:rsidRDefault="000C69F3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69F3" w:rsidRDefault="000C69F3">
            <w:r w:rsidRPr="007D02D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работать по словесной инструкции, алгоритму</w:t>
            </w: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C69F3" w:rsidRPr="00D667D5" w:rsidTr="00524EB1">
        <w:tc>
          <w:tcPr>
            <w:tcW w:w="993" w:type="dxa"/>
          </w:tcPr>
          <w:p w:rsidR="000C69F3" w:rsidRDefault="00080BE2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0C69F3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0C69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0C69F3" w:rsidRPr="00DA5FA0" w:rsidRDefault="000C69F3" w:rsidP="00A231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B4A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Значение кислорода</w:t>
            </w:r>
          </w:p>
        </w:tc>
        <w:tc>
          <w:tcPr>
            <w:tcW w:w="2552" w:type="dxa"/>
          </w:tcPr>
          <w:p w:rsidR="000C69F3" w:rsidRDefault="000C69F3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69F3" w:rsidRPr="00952190" w:rsidRDefault="000C69F3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 словаря.</w:t>
            </w: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C69F3" w:rsidRPr="00D667D5" w:rsidTr="00524EB1">
        <w:tc>
          <w:tcPr>
            <w:tcW w:w="993" w:type="dxa"/>
          </w:tcPr>
          <w:p w:rsidR="000C69F3" w:rsidRDefault="00080BE2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="000C69F3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0C69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0C69F3" w:rsidRDefault="000C69F3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Углекислый газ и его свойства</w:t>
            </w:r>
          </w:p>
          <w:p w:rsidR="000C69F3" w:rsidRPr="00B63447" w:rsidRDefault="000C69F3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9F3" w:rsidRPr="00952190" w:rsidRDefault="000C69F3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углекислый газ, огнетушитель</w:t>
            </w:r>
          </w:p>
        </w:tc>
        <w:tc>
          <w:tcPr>
            <w:tcW w:w="4110" w:type="dxa"/>
          </w:tcPr>
          <w:p w:rsidR="000C69F3" w:rsidRPr="00952190" w:rsidRDefault="000C69F3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гировать речевую деятельность учащихся.</w:t>
            </w: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C69F3" w:rsidRPr="00D667D5" w:rsidTr="00524EB1">
        <w:tc>
          <w:tcPr>
            <w:tcW w:w="993" w:type="dxa"/>
          </w:tcPr>
          <w:p w:rsidR="000C69F3" w:rsidRDefault="00080BE2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0C69F3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0C69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0C69F3" w:rsidRPr="00B63447" w:rsidRDefault="000C69F3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Значение воздуха</w:t>
            </w:r>
          </w:p>
        </w:tc>
        <w:tc>
          <w:tcPr>
            <w:tcW w:w="2552" w:type="dxa"/>
          </w:tcPr>
          <w:p w:rsidR="000C69F3" w:rsidRPr="00952190" w:rsidRDefault="000C69F3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69F3" w:rsidRPr="00952190" w:rsidRDefault="000C69F3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гировать речевую деятельность учащихся.</w:t>
            </w: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69F3" w:rsidRPr="00D667D5" w:rsidRDefault="000C69F3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80BE2" w:rsidRPr="00D667D5" w:rsidTr="00524EB1">
        <w:tc>
          <w:tcPr>
            <w:tcW w:w="993" w:type="dxa"/>
          </w:tcPr>
          <w:p w:rsidR="00080BE2" w:rsidRDefault="00080BE2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24EB1">
              <w:rPr>
                <w:rFonts w:ascii="Times New Roman" w:hAnsi="Times New Roman"/>
                <w:sz w:val="24"/>
                <w:szCs w:val="24"/>
              </w:rPr>
              <w:t>5</w:t>
            </w:r>
            <w:r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080BE2" w:rsidRDefault="00080BE2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634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Чистый и загрязненный воздух.</w:t>
            </w:r>
          </w:p>
          <w:p w:rsidR="00080BE2" w:rsidRPr="00B63447" w:rsidRDefault="00080BE2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Охрана воздуха</w:t>
            </w:r>
          </w:p>
        </w:tc>
        <w:tc>
          <w:tcPr>
            <w:tcW w:w="2552" w:type="dxa"/>
          </w:tcPr>
          <w:p w:rsidR="00080BE2" w:rsidRDefault="00080BE2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80BE2" w:rsidRPr="00952190" w:rsidRDefault="00080BE2" w:rsidP="00A231B3">
            <w:pPr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гировать познавательную деятельность учащихся.</w:t>
            </w: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80BE2" w:rsidRPr="00D667D5" w:rsidTr="00524EB1">
        <w:tc>
          <w:tcPr>
            <w:tcW w:w="993" w:type="dxa"/>
          </w:tcPr>
          <w:p w:rsidR="00080BE2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080BE2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080B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080BE2" w:rsidRPr="00B63447" w:rsidRDefault="00080BE2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Обобщение по разделу «Воздух» </w:t>
            </w:r>
          </w:p>
        </w:tc>
        <w:tc>
          <w:tcPr>
            <w:tcW w:w="2552" w:type="dxa"/>
          </w:tcPr>
          <w:p w:rsidR="00080BE2" w:rsidRDefault="00080BE2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80BE2" w:rsidRPr="00952190" w:rsidRDefault="00080BE2" w:rsidP="00244839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Расширять представления об окружающем мире </w:t>
            </w: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24EB1" w:rsidRPr="00D667D5" w:rsidTr="00524EB1">
        <w:tc>
          <w:tcPr>
            <w:tcW w:w="993" w:type="dxa"/>
          </w:tcPr>
          <w:p w:rsidR="00524EB1" w:rsidRDefault="00524EB1" w:rsidP="00A23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37.15</w:t>
            </w:r>
          </w:p>
        </w:tc>
        <w:tc>
          <w:tcPr>
            <w:tcW w:w="5953" w:type="dxa"/>
          </w:tcPr>
          <w:p w:rsidR="00524EB1" w:rsidRDefault="00524EB1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Экскурсия в природу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зимой</w:t>
            </w:r>
          </w:p>
        </w:tc>
        <w:tc>
          <w:tcPr>
            <w:tcW w:w="2552" w:type="dxa"/>
          </w:tcPr>
          <w:p w:rsidR="00524EB1" w:rsidRDefault="00524EB1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24EB1" w:rsidRPr="00952190" w:rsidRDefault="00524EB1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4EB1" w:rsidRPr="00D667D5" w:rsidRDefault="00524EB1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4EB1" w:rsidRPr="00D667D5" w:rsidRDefault="00524EB1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244839" w:rsidRPr="00D667D5" w:rsidTr="00A231B3">
        <w:tc>
          <w:tcPr>
            <w:tcW w:w="15876" w:type="dxa"/>
            <w:gridSpan w:val="6"/>
          </w:tcPr>
          <w:p w:rsidR="00244839" w:rsidRPr="00244839" w:rsidRDefault="00244839" w:rsidP="00244839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19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5219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Полезные ископаемые 17 часов</w:t>
            </w:r>
          </w:p>
        </w:tc>
      </w:tr>
      <w:tr w:rsidR="00080BE2" w:rsidRPr="00D667D5" w:rsidTr="00524EB1">
        <w:tc>
          <w:tcPr>
            <w:tcW w:w="993" w:type="dxa"/>
          </w:tcPr>
          <w:p w:rsidR="00080BE2" w:rsidRPr="00A96583" w:rsidRDefault="00524EB1" w:rsidP="00A231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080BE2" w:rsidRPr="00A9658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953" w:type="dxa"/>
          </w:tcPr>
          <w:p w:rsidR="00080BE2" w:rsidRPr="00B63447" w:rsidRDefault="00080BE2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Горные породы</w:t>
            </w:r>
          </w:p>
        </w:tc>
        <w:tc>
          <w:tcPr>
            <w:tcW w:w="2552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горные породы</w:t>
            </w:r>
          </w:p>
        </w:tc>
        <w:tc>
          <w:tcPr>
            <w:tcW w:w="4110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63447">
              <w:rPr>
                <w:rFonts w:ascii="Times New Roman" w:hAnsi="Times New Roman" w:cs="Times New Roman"/>
                <w:sz w:val="24"/>
                <w:szCs w:val="24"/>
              </w:rPr>
              <w:t>Развитие памяти.</w:t>
            </w: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80BE2" w:rsidRPr="00D667D5" w:rsidTr="00524EB1">
        <w:tc>
          <w:tcPr>
            <w:tcW w:w="993" w:type="dxa"/>
          </w:tcPr>
          <w:p w:rsidR="00080BE2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080BE2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080B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080BE2" w:rsidRPr="00B63447" w:rsidRDefault="00080BE2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Строительные материалы. Гранит</w:t>
            </w:r>
          </w:p>
        </w:tc>
        <w:tc>
          <w:tcPr>
            <w:tcW w:w="2552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гранит</w:t>
            </w:r>
          </w:p>
        </w:tc>
        <w:tc>
          <w:tcPr>
            <w:tcW w:w="4110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F252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80BE2" w:rsidRPr="00D667D5" w:rsidTr="00524EB1">
        <w:tc>
          <w:tcPr>
            <w:tcW w:w="993" w:type="dxa"/>
          </w:tcPr>
          <w:p w:rsidR="00080BE2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080BE2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080B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080BE2" w:rsidRPr="00B63447" w:rsidRDefault="00080BE2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Известняк</w:t>
            </w:r>
          </w:p>
        </w:tc>
        <w:tc>
          <w:tcPr>
            <w:tcW w:w="2552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известняк, мел, мрамор </w:t>
            </w:r>
          </w:p>
        </w:tc>
        <w:tc>
          <w:tcPr>
            <w:tcW w:w="4110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Развивать диалогическую и монологическую речь.</w:t>
            </w: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80BE2" w:rsidRPr="00D667D5" w:rsidTr="00524EB1">
        <w:tc>
          <w:tcPr>
            <w:tcW w:w="993" w:type="dxa"/>
          </w:tcPr>
          <w:p w:rsidR="00080BE2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080BE2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080B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080BE2" w:rsidRPr="00B63447" w:rsidRDefault="00080BE2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Песок и глина</w:t>
            </w:r>
          </w:p>
        </w:tc>
        <w:tc>
          <w:tcPr>
            <w:tcW w:w="2552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глина, песок</w:t>
            </w:r>
          </w:p>
        </w:tc>
        <w:tc>
          <w:tcPr>
            <w:tcW w:w="4110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Развивать диалогическую и монологическую речь.</w:t>
            </w: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80BE2" w:rsidRPr="00D667D5" w:rsidTr="00524EB1">
        <w:tc>
          <w:tcPr>
            <w:tcW w:w="993" w:type="dxa"/>
          </w:tcPr>
          <w:p w:rsidR="00080BE2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080BE2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080B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080BE2" w:rsidRPr="00B63447" w:rsidRDefault="00080BE2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Горючие полезные ископаемые. Торф</w:t>
            </w:r>
          </w:p>
        </w:tc>
        <w:tc>
          <w:tcPr>
            <w:tcW w:w="2552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торф</w:t>
            </w:r>
          </w:p>
        </w:tc>
        <w:tc>
          <w:tcPr>
            <w:tcW w:w="4110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гировать речевую деятельность учащихся.</w:t>
            </w: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80BE2" w:rsidRPr="00D667D5" w:rsidTr="00524EB1">
        <w:tc>
          <w:tcPr>
            <w:tcW w:w="993" w:type="dxa"/>
          </w:tcPr>
          <w:p w:rsidR="00080BE2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080BE2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080B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080BE2" w:rsidRPr="00B63447" w:rsidRDefault="00080BE2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Каменный уголь</w:t>
            </w:r>
          </w:p>
        </w:tc>
        <w:tc>
          <w:tcPr>
            <w:tcW w:w="2552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каменный уголь</w:t>
            </w:r>
          </w:p>
        </w:tc>
        <w:tc>
          <w:tcPr>
            <w:tcW w:w="4110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гировать речевую деятельность учащихся.</w:t>
            </w: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80BE2" w:rsidRPr="00D667D5" w:rsidTr="00524EB1">
        <w:tc>
          <w:tcPr>
            <w:tcW w:w="993" w:type="dxa"/>
          </w:tcPr>
          <w:p w:rsidR="00080BE2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080BE2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080B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080BE2" w:rsidRPr="00B63447" w:rsidRDefault="00080BE2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Нефть</w:t>
            </w:r>
          </w:p>
        </w:tc>
        <w:tc>
          <w:tcPr>
            <w:tcW w:w="2552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нефть</w:t>
            </w:r>
          </w:p>
        </w:tc>
        <w:tc>
          <w:tcPr>
            <w:tcW w:w="4110" w:type="dxa"/>
          </w:tcPr>
          <w:p w:rsidR="00080BE2" w:rsidRPr="00952190" w:rsidRDefault="00080BE2" w:rsidP="00A231B3">
            <w:pPr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Расширять представления об окружающем мире. </w:t>
            </w: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80BE2" w:rsidRPr="00D667D5" w:rsidTr="00524EB1">
        <w:tc>
          <w:tcPr>
            <w:tcW w:w="993" w:type="dxa"/>
          </w:tcPr>
          <w:p w:rsidR="00080BE2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080BE2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080B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080BE2" w:rsidRPr="00B63447" w:rsidRDefault="00080BE2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Природный газ</w:t>
            </w:r>
          </w:p>
        </w:tc>
        <w:tc>
          <w:tcPr>
            <w:tcW w:w="2552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природный газ</w:t>
            </w:r>
          </w:p>
        </w:tc>
        <w:tc>
          <w:tcPr>
            <w:tcW w:w="4110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представления об окружающем мире</w:t>
            </w: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80BE2" w:rsidRPr="00D667D5" w:rsidTr="00524EB1">
        <w:tc>
          <w:tcPr>
            <w:tcW w:w="993" w:type="dxa"/>
          </w:tcPr>
          <w:p w:rsidR="00080BE2" w:rsidRPr="00A96583" w:rsidRDefault="00524EB1" w:rsidP="00A231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080BE2" w:rsidRPr="00A96583">
              <w:rPr>
                <w:rFonts w:ascii="Times New Roman" w:hAnsi="Times New Roman"/>
                <w:sz w:val="24"/>
                <w:szCs w:val="24"/>
              </w:rPr>
              <w:t>.</w:t>
            </w:r>
            <w:r w:rsidR="00080B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080BE2" w:rsidRDefault="00080BE2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Полезные ископаемые, используемые для получения удобрений. Калийная соль</w:t>
            </w:r>
          </w:p>
          <w:p w:rsidR="00080BE2" w:rsidRPr="00B63447" w:rsidRDefault="00080BE2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удобрения</w:t>
            </w:r>
          </w:p>
        </w:tc>
        <w:tc>
          <w:tcPr>
            <w:tcW w:w="4110" w:type="dxa"/>
          </w:tcPr>
          <w:p w:rsidR="00080BE2" w:rsidRPr="00952190" w:rsidRDefault="00080BE2" w:rsidP="00A231B3">
            <w:pPr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гировать познавательную деятельность учащихся.</w:t>
            </w: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80BE2" w:rsidRPr="00D667D5" w:rsidTr="00524EB1">
        <w:tc>
          <w:tcPr>
            <w:tcW w:w="993" w:type="dxa"/>
          </w:tcPr>
          <w:p w:rsidR="00080BE2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  <w:r w:rsidR="00080B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080BE2" w:rsidRDefault="00080BE2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Фосфориты</w:t>
            </w:r>
          </w:p>
          <w:p w:rsidR="00080BE2" w:rsidRPr="00B63447" w:rsidRDefault="00080BE2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фосфорит, фосфаты</w:t>
            </w:r>
          </w:p>
        </w:tc>
        <w:tc>
          <w:tcPr>
            <w:tcW w:w="4110" w:type="dxa"/>
          </w:tcPr>
          <w:p w:rsidR="00080BE2" w:rsidRDefault="00080BE2" w:rsidP="00A231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3447">
              <w:rPr>
                <w:rFonts w:ascii="Times New Roman" w:hAnsi="Times New Roman" w:cs="Times New Roman"/>
                <w:sz w:val="24"/>
                <w:szCs w:val="24"/>
              </w:rPr>
              <w:t>Развитие мышц мелкой моторики.</w:t>
            </w:r>
          </w:p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80BE2" w:rsidRPr="00D667D5" w:rsidTr="00524EB1">
        <w:tc>
          <w:tcPr>
            <w:tcW w:w="993" w:type="dxa"/>
          </w:tcPr>
          <w:p w:rsidR="00080BE2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080BE2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080B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080BE2" w:rsidRPr="00B63447" w:rsidRDefault="00080BE2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Рудные полезные ископаемые. Железная руда</w:t>
            </w:r>
          </w:p>
        </w:tc>
        <w:tc>
          <w:tcPr>
            <w:tcW w:w="2552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железная руда</w:t>
            </w:r>
          </w:p>
        </w:tc>
        <w:tc>
          <w:tcPr>
            <w:tcW w:w="4110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 словаря.</w:t>
            </w: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80BE2" w:rsidRPr="00D667D5" w:rsidTr="00524EB1">
        <w:tc>
          <w:tcPr>
            <w:tcW w:w="993" w:type="dxa"/>
          </w:tcPr>
          <w:p w:rsidR="00080BE2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080BE2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080B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080BE2" w:rsidRPr="00B63447" w:rsidRDefault="00080BE2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Черные металлы</w:t>
            </w:r>
          </w:p>
        </w:tc>
        <w:tc>
          <w:tcPr>
            <w:tcW w:w="2552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чугун, сталь</w:t>
            </w:r>
          </w:p>
        </w:tc>
        <w:tc>
          <w:tcPr>
            <w:tcW w:w="4110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работать по словесной инструкции, алгоритму.</w:t>
            </w: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80BE2" w:rsidRPr="00D667D5" w:rsidTr="00524EB1">
        <w:tc>
          <w:tcPr>
            <w:tcW w:w="993" w:type="dxa"/>
          </w:tcPr>
          <w:p w:rsidR="00080BE2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080BE2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080B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080BE2" w:rsidRPr="00B63447" w:rsidRDefault="00080BE2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Цветные металлы</w:t>
            </w:r>
          </w:p>
        </w:tc>
        <w:tc>
          <w:tcPr>
            <w:tcW w:w="2552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работать по словесной инструкции, алгоритму.</w:t>
            </w: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80BE2" w:rsidRPr="00D667D5" w:rsidTr="00524EB1">
        <w:tc>
          <w:tcPr>
            <w:tcW w:w="993" w:type="dxa"/>
          </w:tcPr>
          <w:p w:rsidR="00080BE2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  <w:r w:rsidR="00080BE2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080B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080BE2" w:rsidRPr="00B63447" w:rsidRDefault="00080BE2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Алюминий</w:t>
            </w:r>
          </w:p>
        </w:tc>
        <w:tc>
          <w:tcPr>
            <w:tcW w:w="2552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80BE2" w:rsidRPr="00952190" w:rsidRDefault="00080BE2" w:rsidP="00A231B3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гировать познавательную деятельность учащихся.</w:t>
            </w: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BE2" w:rsidRPr="00D667D5" w:rsidRDefault="00080BE2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463708" w:rsidRPr="00D667D5" w:rsidTr="00524EB1">
        <w:tc>
          <w:tcPr>
            <w:tcW w:w="993" w:type="dxa"/>
          </w:tcPr>
          <w:p w:rsidR="00463708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463708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4637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463708" w:rsidRPr="00B63447" w:rsidRDefault="00463708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Медь</w:t>
            </w:r>
          </w:p>
        </w:tc>
        <w:tc>
          <w:tcPr>
            <w:tcW w:w="2552" w:type="dxa"/>
          </w:tcPr>
          <w:p w:rsidR="00463708" w:rsidRDefault="0046370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3708" w:rsidRPr="00952190" w:rsidRDefault="00463708" w:rsidP="00A231B3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 словаря.</w:t>
            </w: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463708" w:rsidRPr="00D667D5" w:rsidTr="00524EB1">
        <w:tc>
          <w:tcPr>
            <w:tcW w:w="993" w:type="dxa"/>
          </w:tcPr>
          <w:p w:rsidR="00463708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463708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46370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463708" w:rsidRPr="002A0D0C" w:rsidRDefault="00463708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A0D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Охрана недр</w:t>
            </w:r>
          </w:p>
        </w:tc>
        <w:tc>
          <w:tcPr>
            <w:tcW w:w="2552" w:type="dxa"/>
          </w:tcPr>
          <w:p w:rsidR="00463708" w:rsidRDefault="0046370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3708" w:rsidRPr="00952190" w:rsidRDefault="00463708" w:rsidP="00A231B3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8E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27E8E">
              <w:rPr>
                <w:rFonts w:ascii="Times New Roman" w:hAnsi="Times New Roman"/>
                <w:color w:val="000000"/>
                <w:sz w:val="24"/>
                <w:szCs w:val="24"/>
              </w:rPr>
              <w:t>гировать познавательную деятельность учащихся.</w:t>
            </w: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463708" w:rsidRPr="00D667D5" w:rsidTr="00524EB1">
        <w:tc>
          <w:tcPr>
            <w:tcW w:w="993" w:type="dxa"/>
          </w:tcPr>
          <w:p w:rsidR="00463708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463708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46370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463708" w:rsidRPr="002A0D0C" w:rsidRDefault="00463708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Обобщение по разделу «Полезные ископаемые»</w:t>
            </w:r>
          </w:p>
        </w:tc>
        <w:tc>
          <w:tcPr>
            <w:tcW w:w="2552" w:type="dxa"/>
          </w:tcPr>
          <w:p w:rsidR="00463708" w:rsidRDefault="0046370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3708" w:rsidRPr="00952190" w:rsidRDefault="00463708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2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244839" w:rsidRPr="00D667D5" w:rsidTr="00A231B3">
        <w:tc>
          <w:tcPr>
            <w:tcW w:w="15876" w:type="dxa"/>
            <w:gridSpan w:val="6"/>
          </w:tcPr>
          <w:p w:rsidR="00244839" w:rsidRPr="00244839" w:rsidRDefault="00244839" w:rsidP="00244839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19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5219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Почва 11 часов</w:t>
            </w:r>
          </w:p>
        </w:tc>
      </w:tr>
      <w:tr w:rsidR="00463708" w:rsidRPr="00D667D5" w:rsidTr="00524EB1">
        <w:tc>
          <w:tcPr>
            <w:tcW w:w="993" w:type="dxa"/>
          </w:tcPr>
          <w:p w:rsidR="00463708" w:rsidRPr="00A96583" w:rsidRDefault="00524EB1" w:rsidP="00A231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463708" w:rsidRPr="00A9658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953" w:type="dxa"/>
          </w:tcPr>
          <w:p w:rsidR="00463708" w:rsidRPr="00F611E4" w:rsidRDefault="00463708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Почва – верхний 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лодо</w:t>
            </w:r>
            <w:r w:rsidRPr="00F611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родный слой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F611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емли</w:t>
            </w:r>
          </w:p>
        </w:tc>
        <w:tc>
          <w:tcPr>
            <w:tcW w:w="2552" w:type="dxa"/>
          </w:tcPr>
          <w:p w:rsidR="00463708" w:rsidRPr="00952190" w:rsidRDefault="0046370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Почва, плодородие</w:t>
            </w:r>
          </w:p>
        </w:tc>
        <w:tc>
          <w:tcPr>
            <w:tcW w:w="4110" w:type="dxa"/>
          </w:tcPr>
          <w:p w:rsidR="00463708" w:rsidRPr="00952190" w:rsidRDefault="00463708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 словаря.</w:t>
            </w: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463708" w:rsidRPr="00D667D5" w:rsidTr="00524EB1">
        <w:tc>
          <w:tcPr>
            <w:tcW w:w="993" w:type="dxa"/>
          </w:tcPr>
          <w:p w:rsidR="00463708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463708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4637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463708" w:rsidRPr="00B63447" w:rsidRDefault="00463708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Состав почвы</w:t>
            </w:r>
          </w:p>
        </w:tc>
        <w:tc>
          <w:tcPr>
            <w:tcW w:w="2552" w:type="dxa"/>
          </w:tcPr>
          <w:p w:rsidR="00463708" w:rsidRPr="00952190" w:rsidRDefault="0046370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3708" w:rsidRPr="00952190" w:rsidRDefault="00463708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работать по словесной инструкции, алгоритму.</w:t>
            </w: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463708" w:rsidRPr="00D667D5" w:rsidTr="00524EB1">
        <w:tc>
          <w:tcPr>
            <w:tcW w:w="993" w:type="dxa"/>
          </w:tcPr>
          <w:p w:rsidR="00463708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463708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4637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463708" w:rsidRPr="00B63447" w:rsidRDefault="00463708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Части почвы</w:t>
            </w:r>
          </w:p>
        </w:tc>
        <w:tc>
          <w:tcPr>
            <w:tcW w:w="2552" w:type="dxa"/>
          </w:tcPr>
          <w:p w:rsidR="00463708" w:rsidRPr="00952190" w:rsidRDefault="0046370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3708" w:rsidRPr="00952190" w:rsidRDefault="0046370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463708" w:rsidRPr="00D667D5" w:rsidTr="00524EB1">
        <w:tc>
          <w:tcPr>
            <w:tcW w:w="993" w:type="dxa"/>
          </w:tcPr>
          <w:p w:rsidR="00463708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463708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4637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463708" w:rsidRPr="00B63447" w:rsidRDefault="00463708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Разнообразие почв</w:t>
            </w:r>
          </w:p>
        </w:tc>
        <w:tc>
          <w:tcPr>
            <w:tcW w:w="2552" w:type="dxa"/>
          </w:tcPr>
          <w:p w:rsidR="00463708" w:rsidRPr="00952190" w:rsidRDefault="0046370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чернозём</w:t>
            </w:r>
          </w:p>
        </w:tc>
        <w:tc>
          <w:tcPr>
            <w:tcW w:w="4110" w:type="dxa"/>
          </w:tcPr>
          <w:p w:rsidR="00463708" w:rsidRPr="00952190" w:rsidRDefault="00463708" w:rsidP="00A231B3">
            <w:pPr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Расширять представления об окружающем мире. </w:t>
            </w: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463708" w:rsidRPr="00D667D5" w:rsidTr="00524EB1">
        <w:tc>
          <w:tcPr>
            <w:tcW w:w="993" w:type="dxa"/>
          </w:tcPr>
          <w:p w:rsidR="00463708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463708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4637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463708" w:rsidRPr="00B63447" w:rsidRDefault="00463708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Песчаные и глинистые почвы</w:t>
            </w:r>
          </w:p>
        </w:tc>
        <w:tc>
          <w:tcPr>
            <w:tcW w:w="2552" w:type="dxa"/>
          </w:tcPr>
          <w:p w:rsidR="00463708" w:rsidRPr="00952190" w:rsidRDefault="0046370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3708" w:rsidRPr="00952190" w:rsidRDefault="0046370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463708" w:rsidRPr="00D667D5" w:rsidTr="00524EB1">
        <w:tc>
          <w:tcPr>
            <w:tcW w:w="993" w:type="dxa"/>
          </w:tcPr>
          <w:p w:rsidR="00463708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463708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4637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463708" w:rsidRPr="00B63447" w:rsidRDefault="00463708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Основное свойство почвы</w:t>
            </w:r>
          </w:p>
        </w:tc>
        <w:tc>
          <w:tcPr>
            <w:tcW w:w="2552" w:type="dxa"/>
          </w:tcPr>
          <w:p w:rsidR="00463708" w:rsidRPr="00952190" w:rsidRDefault="0046370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перегной, плодородие</w:t>
            </w:r>
          </w:p>
        </w:tc>
        <w:tc>
          <w:tcPr>
            <w:tcW w:w="4110" w:type="dxa"/>
          </w:tcPr>
          <w:p w:rsidR="00463708" w:rsidRPr="00952190" w:rsidRDefault="00463708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Коррегировать</w:t>
            </w:r>
            <w:proofErr w:type="spellEnd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речевую деятельность учащихся.</w:t>
            </w: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463708" w:rsidRPr="00D667D5" w:rsidTr="00524EB1">
        <w:tc>
          <w:tcPr>
            <w:tcW w:w="993" w:type="dxa"/>
          </w:tcPr>
          <w:p w:rsidR="00463708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463708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4637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463708" w:rsidRPr="00B63447" w:rsidRDefault="00463708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Обработка почвы</w:t>
            </w:r>
          </w:p>
        </w:tc>
        <w:tc>
          <w:tcPr>
            <w:tcW w:w="2552" w:type="dxa"/>
          </w:tcPr>
          <w:p w:rsidR="00463708" w:rsidRPr="00952190" w:rsidRDefault="0046370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культиватор</w:t>
            </w:r>
          </w:p>
        </w:tc>
        <w:tc>
          <w:tcPr>
            <w:tcW w:w="4110" w:type="dxa"/>
          </w:tcPr>
          <w:p w:rsidR="00463708" w:rsidRPr="00952190" w:rsidRDefault="0046370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463708" w:rsidRPr="00D667D5" w:rsidTr="00524EB1">
        <w:tc>
          <w:tcPr>
            <w:tcW w:w="993" w:type="dxa"/>
          </w:tcPr>
          <w:p w:rsidR="00463708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463708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4637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463708" w:rsidRPr="00B63447" w:rsidRDefault="00463708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Охрана почвы</w:t>
            </w:r>
          </w:p>
        </w:tc>
        <w:tc>
          <w:tcPr>
            <w:tcW w:w="2552" w:type="dxa"/>
          </w:tcPr>
          <w:p w:rsidR="00463708" w:rsidRDefault="0046370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3708" w:rsidRPr="00952190" w:rsidRDefault="00463708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Коррегировать</w:t>
            </w:r>
            <w:proofErr w:type="spellEnd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познавательную деятельность учащихся.</w:t>
            </w: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463708" w:rsidRPr="00D667D5" w:rsidTr="00524EB1">
        <w:tc>
          <w:tcPr>
            <w:tcW w:w="993" w:type="dxa"/>
          </w:tcPr>
          <w:p w:rsidR="00463708" w:rsidRPr="00A96583" w:rsidRDefault="00524EB1" w:rsidP="00A231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463708" w:rsidRPr="00A96583">
              <w:rPr>
                <w:rFonts w:ascii="Times New Roman" w:hAnsi="Times New Roman"/>
                <w:sz w:val="24"/>
                <w:szCs w:val="24"/>
              </w:rPr>
              <w:t>.</w:t>
            </w:r>
            <w:r w:rsidR="004637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463708" w:rsidRPr="00B63447" w:rsidRDefault="00463708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Обобщение по разделу «Почва»</w:t>
            </w:r>
          </w:p>
        </w:tc>
        <w:tc>
          <w:tcPr>
            <w:tcW w:w="2552" w:type="dxa"/>
          </w:tcPr>
          <w:p w:rsidR="00463708" w:rsidRDefault="0046370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3708" w:rsidRPr="00952190" w:rsidRDefault="00463708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Развивать диалогическую и монологическую речь.</w:t>
            </w: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463708" w:rsidRPr="00D667D5" w:rsidTr="00524EB1">
        <w:tc>
          <w:tcPr>
            <w:tcW w:w="993" w:type="dxa"/>
          </w:tcPr>
          <w:p w:rsidR="00463708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  <w:r w:rsidR="004637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463708" w:rsidRPr="00F611E4" w:rsidRDefault="00463708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Экскурсия в природу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весной</w:t>
            </w:r>
          </w:p>
        </w:tc>
        <w:tc>
          <w:tcPr>
            <w:tcW w:w="2552" w:type="dxa"/>
          </w:tcPr>
          <w:p w:rsidR="00463708" w:rsidRDefault="0046370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3708" w:rsidRPr="00952190" w:rsidRDefault="00463708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607">
              <w:rPr>
                <w:rFonts w:ascii="Times New Roman" w:hAnsi="Times New Roman"/>
                <w:sz w:val="24"/>
                <w:szCs w:val="24"/>
              </w:rPr>
              <w:t>Коррегировать</w:t>
            </w:r>
            <w:proofErr w:type="spellEnd"/>
            <w:r w:rsidRPr="00EB7607">
              <w:rPr>
                <w:rFonts w:ascii="Times New Roman" w:hAnsi="Times New Roman"/>
                <w:sz w:val="24"/>
                <w:szCs w:val="24"/>
              </w:rPr>
              <w:t xml:space="preserve"> речевую деятельность учащихся.</w:t>
            </w: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463708" w:rsidRPr="00D667D5" w:rsidTr="00524EB1">
        <w:tc>
          <w:tcPr>
            <w:tcW w:w="993" w:type="dxa"/>
          </w:tcPr>
          <w:p w:rsidR="00463708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463708"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 w:rsidR="004637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463708" w:rsidRPr="00B63447" w:rsidRDefault="00463708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Экскурсия «Полезные  ископаемые моего края»</w:t>
            </w:r>
          </w:p>
        </w:tc>
        <w:tc>
          <w:tcPr>
            <w:tcW w:w="2552" w:type="dxa"/>
          </w:tcPr>
          <w:p w:rsidR="00463708" w:rsidRDefault="00463708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3708" w:rsidRPr="00952190" w:rsidRDefault="00524EB1" w:rsidP="00A231B3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представления об окружающем мире</w:t>
            </w: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708" w:rsidRPr="00D667D5" w:rsidRDefault="00463708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244839" w:rsidRPr="00D667D5" w:rsidTr="00A231B3">
        <w:tc>
          <w:tcPr>
            <w:tcW w:w="15876" w:type="dxa"/>
            <w:gridSpan w:val="6"/>
          </w:tcPr>
          <w:p w:rsidR="00244839" w:rsidRPr="00D667D5" w:rsidRDefault="00244839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5219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2A0D0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3 часа</w:t>
            </w:r>
          </w:p>
        </w:tc>
      </w:tr>
      <w:tr w:rsidR="00524EB1" w:rsidRPr="00D667D5" w:rsidTr="00524EB1">
        <w:tc>
          <w:tcPr>
            <w:tcW w:w="993" w:type="dxa"/>
          </w:tcPr>
          <w:p w:rsidR="00524EB1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524EB1" w:rsidRPr="00B63447" w:rsidRDefault="00524EB1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Мир вокруг нас.</w:t>
            </w:r>
            <w:r w:rsidR="00DB64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Живая и неживая природа.</w:t>
            </w:r>
          </w:p>
        </w:tc>
        <w:tc>
          <w:tcPr>
            <w:tcW w:w="2552" w:type="dxa"/>
          </w:tcPr>
          <w:p w:rsidR="00524EB1" w:rsidRDefault="00524EB1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24EB1" w:rsidRPr="00952190" w:rsidRDefault="00524EB1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представления об окружающем мире.</w:t>
            </w:r>
          </w:p>
        </w:tc>
        <w:tc>
          <w:tcPr>
            <w:tcW w:w="1134" w:type="dxa"/>
          </w:tcPr>
          <w:p w:rsidR="00524EB1" w:rsidRPr="00D667D5" w:rsidRDefault="00524EB1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4EB1" w:rsidRPr="00D667D5" w:rsidRDefault="00524EB1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24EB1" w:rsidRPr="00D667D5" w:rsidTr="00524EB1">
        <w:tc>
          <w:tcPr>
            <w:tcW w:w="993" w:type="dxa"/>
          </w:tcPr>
          <w:p w:rsidR="00524EB1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67.2</w:t>
            </w:r>
          </w:p>
        </w:tc>
        <w:tc>
          <w:tcPr>
            <w:tcW w:w="5953" w:type="dxa"/>
          </w:tcPr>
          <w:p w:rsidR="00524EB1" w:rsidRPr="00B63447" w:rsidRDefault="00DB649E" w:rsidP="00524EB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Зачет</w:t>
            </w:r>
          </w:p>
        </w:tc>
        <w:tc>
          <w:tcPr>
            <w:tcW w:w="2552" w:type="dxa"/>
          </w:tcPr>
          <w:p w:rsidR="00524EB1" w:rsidRDefault="00524EB1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24EB1" w:rsidRDefault="00524EB1">
            <w:proofErr w:type="spellStart"/>
            <w:r w:rsidRPr="00FA7320">
              <w:rPr>
                <w:rFonts w:ascii="Times New Roman" w:hAnsi="Times New Roman"/>
                <w:color w:val="000000"/>
                <w:sz w:val="24"/>
                <w:szCs w:val="24"/>
              </w:rPr>
              <w:t>Коррегировать</w:t>
            </w:r>
            <w:proofErr w:type="spellEnd"/>
            <w:r w:rsidRPr="00FA7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познавательную деятельность учащихся</w:t>
            </w:r>
          </w:p>
        </w:tc>
        <w:tc>
          <w:tcPr>
            <w:tcW w:w="1134" w:type="dxa"/>
          </w:tcPr>
          <w:p w:rsidR="00524EB1" w:rsidRPr="00D667D5" w:rsidRDefault="00524EB1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4EB1" w:rsidRPr="00D667D5" w:rsidRDefault="00524EB1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24EB1" w:rsidRPr="00D667D5" w:rsidTr="00524EB1">
        <w:tc>
          <w:tcPr>
            <w:tcW w:w="993" w:type="dxa"/>
          </w:tcPr>
          <w:p w:rsidR="00524EB1" w:rsidRDefault="00524EB1" w:rsidP="00A231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8340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524EB1" w:rsidRDefault="00524EB1" w:rsidP="00A231B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Явления природы</w:t>
            </w:r>
          </w:p>
        </w:tc>
        <w:tc>
          <w:tcPr>
            <w:tcW w:w="2552" w:type="dxa"/>
          </w:tcPr>
          <w:p w:rsidR="00524EB1" w:rsidRDefault="00524EB1" w:rsidP="00A231B3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24EB1" w:rsidRDefault="00524EB1">
            <w:proofErr w:type="spellStart"/>
            <w:r w:rsidRPr="00FA7320">
              <w:rPr>
                <w:rFonts w:ascii="Times New Roman" w:hAnsi="Times New Roman"/>
                <w:color w:val="000000"/>
                <w:sz w:val="24"/>
                <w:szCs w:val="24"/>
              </w:rPr>
              <w:t>Коррегировать</w:t>
            </w:r>
            <w:proofErr w:type="spellEnd"/>
            <w:r w:rsidRPr="00FA7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познавательную деятельность учащихся</w:t>
            </w:r>
          </w:p>
        </w:tc>
        <w:tc>
          <w:tcPr>
            <w:tcW w:w="1134" w:type="dxa"/>
          </w:tcPr>
          <w:p w:rsidR="00524EB1" w:rsidRPr="00D667D5" w:rsidRDefault="00524EB1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4EB1" w:rsidRPr="00D667D5" w:rsidRDefault="00524EB1" w:rsidP="00771794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2B4A70" w:rsidRPr="00BA2C98" w:rsidRDefault="002B4A70" w:rsidP="00BA2C98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71794" w:rsidRPr="00A96583" w:rsidRDefault="0077179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B4A70" w:rsidRDefault="002B4A70" w:rsidP="00771794">
      <w:pPr>
        <w:pStyle w:val="a3"/>
        <w:spacing w:line="240" w:lineRule="auto"/>
        <w:ind w:left="0" w:right="-598"/>
        <w:jc w:val="center"/>
        <w:rPr>
          <w:rFonts w:ascii="Times New Roman" w:hAnsi="Times New Roman"/>
          <w:b/>
          <w:sz w:val="28"/>
          <w:szCs w:val="28"/>
        </w:rPr>
      </w:pPr>
    </w:p>
    <w:p w:rsidR="002B4A70" w:rsidRDefault="002B4A70" w:rsidP="00771794">
      <w:pPr>
        <w:pStyle w:val="a3"/>
        <w:spacing w:line="240" w:lineRule="auto"/>
        <w:ind w:left="0" w:right="-598"/>
        <w:jc w:val="center"/>
        <w:rPr>
          <w:rFonts w:ascii="Times New Roman" w:hAnsi="Times New Roman"/>
          <w:b/>
          <w:sz w:val="28"/>
          <w:szCs w:val="28"/>
        </w:rPr>
      </w:pPr>
    </w:p>
    <w:p w:rsidR="002B4A70" w:rsidRDefault="002B4A70" w:rsidP="00771794">
      <w:pPr>
        <w:pStyle w:val="a3"/>
        <w:spacing w:line="240" w:lineRule="auto"/>
        <w:ind w:left="0" w:right="-598"/>
        <w:jc w:val="center"/>
        <w:rPr>
          <w:rFonts w:ascii="Times New Roman" w:hAnsi="Times New Roman"/>
          <w:b/>
          <w:sz w:val="28"/>
          <w:szCs w:val="28"/>
        </w:rPr>
      </w:pPr>
    </w:p>
    <w:p w:rsidR="00771794" w:rsidRPr="00080BE2" w:rsidRDefault="0077179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71794" w:rsidRPr="00080BE2" w:rsidRDefault="0077179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71794" w:rsidRPr="00080BE2" w:rsidRDefault="0077179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71794" w:rsidRPr="00080BE2" w:rsidRDefault="0077179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71794" w:rsidRDefault="0077179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71794" w:rsidRDefault="0077179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71794" w:rsidRDefault="0077179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71794" w:rsidRDefault="0077179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71794" w:rsidRDefault="0077179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71794" w:rsidRDefault="0077179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71794" w:rsidRDefault="0077179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71794" w:rsidRDefault="0077179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71794" w:rsidRDefault="0077179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71794" w:rsidRDefault="0077179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71794" w:rsidRDefault="0077179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sectPr w:rsidR="00771794" w:rsidSect="00B0139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E1B" w:rsidRDefault="00E22E1B" w:rsidP="00E2426A">
      <w:pPr>
        <w:spacing w:after="0" w:line="240" w:lineRule="auto"/>
      </w:pPr>
      <w:r>
        <w:separator/>
      </w:r>
    </w:p>
  </w:endnote>
  <w:endnote w:type="continuationSeparator" w:id="0">
    <w:p w:rsidR="00E22E1B" w:rsidRDefault="00E22E1B" w:rsidP="00E2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1B3" w:rsidRDefault="00A231B3">
    <w:pPr>
      <w:pStyle w:val="a7"/>
      <w:jc w:val="center"/>
    </w:pPr>
  </w:p>
  <w:p w:rsidR="00A231B3" w:rsidRDefault="00A231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E1B" w:rsidRDefault="00E22E1B" w:rsidP="00E2426A">
      <w:pPr>
        <w:spacing w:after="0" w:line="240" w:lineRule="auto"/>
      </w:pPr>
      <w:r>
        <w:separator/>
      </w:r>
    </w:p>
  </w:footnote>
  <w:footnote w:type="continuationSeparator" w:id="0">
    <w:p w:rsidR="00E22E1B" w:rsidRDefault="00E22E1B" w:rsidP="00E2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27DC"/>
    <w:multiLevelType w:val="multilevel"/>
    <w:tmpl w:val="C186A94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73AC1"/>
    <w:multiLevelType w:val="hybridMultilevel"/>
    <w:tmpl w:val="9938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37976"/>
    <w:multiLevelType w:val="hybridMultilevel"/>
    <w:tmpl w:val="FDB6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A5597C"/>
    <w:multiLevelType w:val="hybridMultilevel"/>
    <w:tmpl w:val="38685FA6"/>
    <w:lvl w:ilvl="0" w:tplc="13C0155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1FBF0F5A"/>
    <w:multiLevelType w:val="multilevel"/>
    <w:tmpl w:val="4A787416"/>
    <w:lvl w:ilvl="0">
      <w:start w:val="3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F13A3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47182939"/>
    <w:multiLevelType w:val="multilevel"/>
    <w:tmpl w:val="44668E8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751B3F"/>
    <w:multiLevelType w:val="hybridMultilevel"/>
    <w:tmpl w:val="2E584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15159"/>
    <w:multiLevelType w:val="multilevel"/>
    <w:tmpl w:val="38A44BF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9A6CEC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1">
    <w:nsid w:val="5CF15229"/>
    <w:multiLevelType w:val="hybridMultilevel"/>
    <w:tmpl w:val="697C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73D9B"/>
    <w:multiLevelType w:val="hybridMultilevel"/>
    <w:tmpl w:val="047A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50698"/>
    <w:multiLevelType w:val="multilevel"/>
    <w:tmpl w:val="57B65F1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133058"/>
    <w:multiLevelType w:val="hybridMultilevel"/>
    <w:tmpl w:val="3842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B1307"/>
    <w:multiLevelType w:val="hybridMultilevel"/>
    <w:tmpl w:val="C69E2170"/>
    <w:lvl w:ilvl="0" w:tplc="8E5CDCDE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"/>
  </w:num>
  <w:num w:numId="5">
    <w:abstractNumId w:val="4"/>
  </w:num>
  <w:num w:numId="6">
    <w:abstractNumId w:val="12"/>
  </w:num>
  <w:num w:numId="7">
    <w:abstractNumId w:val="14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  <w:num w:numId="13">
    <w:abstractNumId w:val="5"/>
  </w:num>
  <w:num w:numId="14">
    <w:abstractNumId w:val="0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749E"/>
    <w:rsid w:val="00013680"/>
    <w:rsid w:val="000213A0"/>
    <w:rsid w:val="0004122C"/>
    <w:rsid w:val="000433C7"/>
    <w:rsid w:val="000640CF"/>
    <w:rsid w:val="0007152C"/>
    <w:rsid w:val="00080BE2"/>
    <w:rsid w:val="000B0292"/>
    <w:rsid w:val="000B2034"/>
    <w:rsid w:val="000C69F3"/>
    <w:rsid w:val="000E3251"/>
    <w:rsid w:val="000E75EE"/>
    <w:rsid w:val="000F212A"/>
    <w:rsid w:val="000F7BFB"/>
    <w:rsid w:val="001070D5"/>
    <w:rsid w:val="00140E6F"/>
    <w:rsid w:val="001530A3"/>
    <w:rsid w:val="00155F96"/>
    <w:rsid w:val="0017061E"/>
    <w:rsid w:val="00185102"/>
    <w:rsid w:val="001A5455"/>
    <w:rsid w:val="001D0921"/>
    <w:rsid w:val="001D6C30"/>
    <w:rsid w:val="001F3642"/>
    <w:rsid w:val="001F3F3C"/>
    <w:rsid w:val="00203265"/>
    <w:rsid w:val="0022157E"/>
    <w:rsid w:val="0022749E"/>
    <w:rsid w:val="002378C1"/>
    <w:rsid w:val="00244839"/>
    <w:rsid w:val="0026766F"/>
    <w:rsid w:val="00282FEB"/>
    <w:rsid w:val="00295AA2"/>
    <w:rsid w:val="002A44DD"/>
    <w:rsid w:val="002A4924"/>
    <w:rsid w:val="002B3675"/>
    <w:rsid w:val="002B3AC5"/>
    <w:rsid w:val="002B4A70"/>
    <w:rsid w:val="002C479D"/>
    <w:rsid w:val="002D7108"/>
    <w:rsid w:val="003124A1"/>
    <w:rsid w:val="0032164E"/>
    <w:rsid w:val="00325AE6"/>
    <w:rsid w:val="003269C1"/>
    <w:rsid w:val="0032790F"/>
    <w:rsid w:val="00330880"/>
    <w:rsid w:val="00330955"/>
    <w:rsid w:val="003653BA"/>
    <w:rsid w:val="00384367"/>
    <w:rsid w:val="003C1737"/>
    <w:rsid w:val="003C5C52"/>
    <w:rsid w:val="003D36D1"/>
    <w:rsid w:val="003D5E1C"/>
    <w:rsid w:val="003F4E6D"/>
    <w:rsid w:val="00411E00"/>
    <w:rsid w:val="00420773"/>
    <w:rsid w:val="00430FF0"/>
    <w:rsid w:val="00445EF3"/>
    <w:rsid w:val="00463708"/>
    <w:rsid w:val="00465EC7"/>
    <w:rsid w:val="004724EB"/>
    <w:rsid w:val="0048404A"/>
    <w:rsid w:val="0049533F"/>
    <w:rsid w:val="0049702B"/>
    <w:rsid w:val="004A0285"/>
    <w:rsid w:val="004A0979"/>
    <w:rsid w:val="004D6CCE"/>
    <w:rsid w:val="004E458A"/>
    <w:rsid w:val="004F60E8"/>
    <w:rsid w:val="004F7060"/>
    <w:rsid w:val="004F7C46"/>
    <w:rsid w:val="00522B47"/>
    <w:rsid w:val="00524EB1"/>
    <w:rsid w:val="00534193"/>
    <w:rsid w:val="00536C73"/>
    <w:rsid w:val="00540E90"/>
    <w:rsid w:val="00542118"/>
    <w:rsid w:val="005475CF"/>
    <w:rsid w:val="00555661"/>
    <w:rsid w:val="00557BB6"/>
    <w:rsid w:val="005628F7"/>
    <w:rsid w:val="0056564B"/>
    <w:rsid w:val="00573924"/>
    <w:rsid w:val="00577417"/>
    <w:rsid w:val="00581FEA"/>
    <w:rsid w:val="005A377B"/>
    <w:rsid w:val="005A7FE2"/>
    <w:rsid w:val="005C3B2C"/>
    <w:rsid w:val="005C6FC0"/>
    <w:rsid w:val="005F7E5C"/>
    <w:rsid w:val="00620A57"/>
    <w:rsid w:val="006226BA"/>
    <w:rsid w:val="00633649"/>
    <w:rsid w:val="00645E9A"/>
    <w:rsid w:val="0066793F"/>
    <w:rsid w:val="006765EE"/>
    <w:rsid w:val="00682A0D"/>
    <w:rsid w:val="006C419C"/>
    <w:rsid w:val="006C7A03"/>
    <w:rsid w:val="006F1F4C"/>
    <w:rsid w:val="00703A6B"/>
    <w:rsid w:val="0075078A"/>
    <w:rsid w:val="00755FC5"/>
    <w:rsid w:val="00766D63"/>
    <w:rsid w:val="00771794"/>
    <w:rsid w:val="00781A84"/>
    <w:rsid w:val="00792A4A"/>
    <w:rsid w:val="00797262"/>
    <w:rsid w:val="007A2BA5"/>
    <w:rsid w:val="007C2FE5"/>
    <w:rsid w:val="007D00C4"/>
    <w:rsid w:val="007D315A"/>
    <w:rsid w:val="007F37C6"/>
    <w:rsid w:val="00803499"/>
    <w:rsid w:val="00805514"/>
    <w:rsid w:val="008058E9"/>
    <w:rsid w:val="00813218"/>
    <w:rsid w:val="00823D27"/>
    <w:rsid w:val="008478D1"/>
    <w:rsid w:val="00851505"/>
    <w:rsid w:val="00864F4B"/>
    <w:rsid w:val="008737C9"/>
    <w:rsid w:val="008909CB"/>
    <w:rsid w:val="008B47AA"/>
    <w:rsid w:val="008B538C"/>
    <w:rsid w:val="008B604F"/>
    <w:rsid w:val="008C785A"/>
    <w:rsid w:val="008D3BF3"/>
    <w:rsid w:val="008D51FD"/>
    <w:rsid w:val="008D560F"/>
    <w:rsid w:val="008D59F0"/>
    <w:rsid w:val="008F13C7"/>
    <w:rsid w:val="00920BF1"/>
    <w:rsid w:val="00923A95"/>
    <w:rsid w:val="00943701"/>
    <w:rsid w:val="00974B25"/>
    <w:rsid w:val="00981E42"/>
    <w:rsid w:val="0098421F"/>
    <w:rsid w:val="009975D9"/>
    <w:rsid w:val="009B6167"/>
    <w:rsid w:val="009B7B83"/>
    <w:rsid w:val="009D211B"/>
    <w:rsid w:val="009E169A"/>
    <w:rsid w:val="009E34DB"/>
    <w:rsid w:val="009F685A"/>
    <w:rsid w:val="00A05AB4"/>
    <w:rsid w:val="00A2153C"/>
    <w:rsid w:val="00A2300B"/>
    <w:rsid w:val="00A231B3"/>
    <w:rsid w:val="00A35EC6"/>
    <w:rsid w:val="00A52325"/>
    <w:rsid w:val="00A560B1"/>
    <w:rsid w:val="00A6057F"/>
    <w:rsid w:val="00A6255D"/>
    <w:rsid w:val="00A67227"/>
    <w:rsid w:val="00A678FE"/>
    <w:rsid w:val="00A96583"/>
    <w:rsid w:val="00AC1388"/>
    <w:rsid w:val="00AC2048"/>
    <w:rsid w:val="00AD5F0E"/>
    <w:rsid w:val="00AE2E72"/>
    <w:rsid w:val="00B0139A"/>
    <w:rsid w:val="00B0173D"/>
    <w:rsid w:val="00B2034C"/>
    <w:rsid w:val="00B25A7E"/>
    <w:rsid w:val="00B335A5"/>
    <w:rsid w:val="00B33CA6"/>
    <w:rsid w:val="00B362E2"/>
    <w:rsid w:val="00B50CED"/>
    <w:rsid w:val="00B57F68"/>
    <w:rsid w:val="00B60118"/>
    <w:rsid w:val="00B63447"/>
    <w:rsid w:val="00B91677"/>
    <w:rsid w:val="00BA2C98"/>
    <w:rsid w:val="00BA692B"/>
    <w:rsid w:val="00BB1F7D"/>
    <w:rsid w:val="00BC366C"/>
    <w:rsid w:val="00BC7312"/>
    <w:rsid w:val="00BC7A4D"/>
    <w:rsid w:val="00BD4912"/>
    <w:rsid w:val="00BE1EBE"/>
    <w:rsid w:val="00C64C61"/>
    <w:rsid w:val="00C8363E"/>
    <w:rsid w:val="00C85719"/>
    <w:rsid w:val="00CA2490"/>
    <w:rsid w:val="00CA30AB"/>
    <w:rsid w:val="00CA70F5"/>
    <w:rsid w:val="00CB6995"/>
    <w:rsid w:val="00CC28A3"/>
    <w:rsid w:val="00CD2386"/>
    <w:rsid w:val="00CF3782"/>
    <w:rsid w:val="00CF4456"/>
    <w:rsid w:val="00CF6275"/>
    <w:rsid w:val="00D63F32"/>
    <w:rsid w:val="00D667D5"/>
    <w:rsid w:val="00D72554"/>
    <w:rsid w:val="00D7301B"/>
    <w:rsid w:val="00D766E8"/>
    <w:rsid w:val="00D77A45"/>
    <w:rsid w:val="00D9597E"/>
    <w:rsid w:val="00DA6024"/>
    <w:rsid w:val="00DB649E"/>
    <w:rsid w:val="00DC4DAB"/>
    <w:rsid w:val="00DD0B4B"/>
    <w:rsid w:val="00DD3F3C"/>
    <w:rsid w:val="00DD707B"/>
    <w:rsid w:val="00DE319F"/>
    <w:rsid w:val="00DE36A5"/>
    <w:rsid w:val="00E00DC9"/>
    <w:rsid w:val="00E019AF"/>
    <w:rsid w:val="00E04676"/>
    <w:rsid w:val="00E143B3"/>
    <w:rsid w:val="00E178FB"/>
    <w:rsid w:val="00E22E1B"/>
    <w:rsid w:val="00E2426A"/>
    <w:rsid w:val="00E24F90"/>
    <w:rsid w:val="00E30641"/>
    <w:rsid w:val="00E42B5C"/>
    <w:rsid w:val="00E461F1"/>
    <w:rsid w:val="00E70945"/>
    <w:rsid w:val="00E8241A"/>
    <w:rsid w:val="00EE40D6"/>
    <w:rsid w:val="00F0134A"/>
    <w:rsid w:val="00F0300B"/>
    <w:rsid w:val="00F10F89"/>
    <w:rsid w:val="00F252D7"/>
    <w:rsid w:val="00F26D08"/>
    <w:rsid w:val="00F5084E"/>
    <w:rsid w:val="00F53087"/>
    <w:rsid w:val="00F611E4"/>
    <w:rsid w:val="00F65FE8"/>
    <w:rsid w:val="00F95152"/>
    <w:rsid w:val="00FD0C34"/>
    <w:rsid w:val="00FD1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749E"/>
    <w:pPr>
      <w:ind w:left="720"/>
      <w:contextualSpacing/>
    </w:pPr>
  </w:style>
  <w:style w:type="table" w:styleId="a4">
    <w:name w:val="Table Grid"/>
    <w:basedOn w:val="a1"/>
    <w:rsid w:val="00F01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4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26A"/>
  </w:style>
  <w:style w:type="paragraph" w:styleId="a7">
    <w:name w:val="footer"/>
    <w:basedOn w:val="a"/>
    <w:link w:val="a8"/>
    <w:uiPriority w:val="99"/>
    <w:unhideWhenUsed/>
    <w:rsid w:val="00E24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26A"/>
  </w:style>
  <w:style w:type="paragraph" w:styleId="a9">
    <w:name w:val="Balloon Text"/>
    <w:basedOn w:val="a"/>
    <w:link w:val="aa"/>
    <w:uiPriority w:val="99"/>
    <w:semiHidden/>
    <w:unhideWhenUsed/>
    <w:rsid w:val="002B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AC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A231B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b">
    <w:name w:val="Основной текст_"/>
    <w:basedOn w:val="a0"/>
    <w:link w:val="6"/>
    <w:rsid w:val="00A231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Заголовок №4_"/>
    <w:basedOn w:val="a0"/>
    <w:link w:val="42"/>
    <w:rsid w:val="00A231B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A231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A231B3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A231B3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A231B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41">
    <w:name w:val="Основной текст (14) + Полужирный;Не курсив"/>
    <w:basedOn w:val="14"/>
    <w:rsid w:val="00A231B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42">
    <w:name w:val="Основной текст (14) + Не курсив"/>
    <w:basedOn w:val="14"/>
    <w:rsid w:val="00A231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A231B3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1712pt">
    <w:name w:val="Основной текст (17) + 12 pt"/>
    <w:basedOn w:val="17"/>
    <w:rsid w:val="00A231B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7TimesNewRoman11pt">
    <w:name w:val="Основной текст (17) + Times New Roman;11 pt"/>
    <w:basedOn w:val="17"/>
    <w:rsid w:val="00A231B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231B3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paragraph" w:customStyle="1" w:styleId="6">
    <w:name w:val="Основной текст6"/>
    <w:basedOn w:val="a"/>
    <w:link w:val="ab"/>
    <w:rsid w:val="00A231B3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42">
    <w:name w:val="Заголовок №4"/>
    <w:basedOn w:val="a"/>
    <w:link w:val="41"/>
    <w:rsid w:val="00A231B3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170">
    <w:name w:val="Основной текст (17)"/>
    <w:basedOn w:val="a"/>
    <w:link w:val="17"/>
    <w:rsid w:val="00A231B3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100">
    <w:name w:val="Основной текст (10)"/>
    <w:basedOn w:val="a"/>
    <w:link w:val="10"/>
    <w:rsid w:val="00A231B3"/>
    <w:pPr>
      <w:widowControl w:val="0"/>
      <w:shd w:val="clear" w:color="auto" w:fill="FFFFFF"/>
      <w:spacing w:before="180" w:after="0" w:line="242" w:lineRule="exact"/>
      <w:ind w:hanging="2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rsid w:val="00A231B3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Заголовок №3"/>
    <w:basedOn w:val="a"/>
    <w:link w:val="3"/>
    <w:rsid w:val="00A231B3"/>
    <w:pPr>
      <w:widowControl w:val="0"/>
      <w:shd w:val="clear" w:color="auto" w:fill="FFFFFF"/>
      <w:spacing w:before="240" w:after="0" w:line="242" w:lineRule="exact"/>
      <w:ind w:hanging="540"/>
      <w:jc w:val="both"/>
      <w:outlineLvl w:val="2"/>
    </w:pPr>
    <w:rPr>
      <w:rFonts w:ascii="Verdana" w:eastAsia="Verdana" w:hAnsi="Verdana" w:cs="Verdana"/>
      <w:b/>
      <w:bCs/>
      <w:spacing w:val="-20"/>
      <w:sz w:val="23"/>
      <w:szCs w:val="23"/>
    </w:rPr>
  </w:style>
  <w:style w:type="paragraph" w:customStyle="1" w:styleId="140">
    <w:name w:val="Основной текст (14)"/>
    <w:basedOn w:val="a"/>
    <w:link w:val="14"/>
    <w:rsid w:val="00A231B3"/>
    <w:pPr>
      <w:widowControl w:val="0"/>
      <w:shd w:val="clear" w:color="auto" w:fill="FFFFFF"/>
      <w:spacing w:after="180" w:line="242" w:lineRule="exact"/>
      <w:ind w:hanging="200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749E"/>
    <w:pPr>
      <w:ind w:left="720"/>
      <w:contextualSpacing/>
    </w:pPr>
  </w:style>
  <w:style w:type="table" w:styleId="a4">
    <w:name w:val="Table Grid"/>
    <w:basedOn w:val="a1"/>
    <w:rsid w:val="00F01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4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26A"/>
  </w:style>
  <w:style w:type="paragraph" w:styleId="a7">
    <w:name w:val="footer"/>
    <w:basedOn w:val="a"/>
    <w:link w:val="a8"/>
    <w:uiPriority w:val="99"/>
    <w:unhideWhenUsed/>
    <w:rsid w:val="00E24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26A"/>
  </w:style>
  <w:style w:type="paragraph" w:styleId="a9">
    <w:name w:val="Balloon Text"/>
    <w:basedOn w:val="a"/>
    <w:link w:val="aa"/>
    <w:uiPriority w:val="99"/>
    <w:semiHidden/>
    <w:unhideWhenUsed/>
    <w:rsid w:val="002B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8ADC1F-A28D-4D67-9662-A081B16C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13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50</cp:revision>
  <cp:lastPrinted>2019-09-19T08:37:00Z</cp:lastPrinted>
  <dcterms:created xsi:type="dcterms:W3CDTF">2013-07-04T07:09:00Z</dcterms:created>
  <dcterms:modified xsi:type="dcterms:W3CDTF">2019-09-19T08:37:00Z</dcterms:modified>
</cp:coreProperties>
</file>